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3402"/>
        <w:gridCol w:w="3090"/>
        <w:gridCol w:w="1588"/>
      </w:tblGrid>
      <w:tr w:rsidR="004B1677" w:rsidRPr="004B1677" w14:paraId="45B86F9D" w14:textId="77777777" w:rsidTr="0013308E">
        <w:tc>
          <w:tcPr>
            <w:tcW w:w="709" w:type="dxa"/>
          </w:tcPr>
          <w:p w14:paraId="69D677F1" w14:textId="77777777" w:rsidR="00743F75" w:rsidRPr="004B1677" w:rsidRDefault="00743F75" w:rsidP="00683D4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B1677">
              <w:rPr>
                <w:b/>
                <w:bCs/>
                <w:i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14:paraId="63C4475E" w14:textId="77777777" w:rsidR="00743F75" w:rsidRPr="004B1677" w:rsidRDefault="00743F75" w:rsidP="00683D4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B1677">
              <w:rPr>
                <w:b/>
                <w:bCs/>
                <w:i/>
                <w:sz w:val="20"/>
                <w:szCs w:val="20"/>
              </w:rPr>
              <w:t>ФИО</w:t>
            </w:r>
          </w:p>
          <w:p w14:paraId="7BF2D3C9" w14:textId="3EC5878C" w:rsidR="00743F75" w:rsidRPr="004B1677" w:rsidRDefault="00743F75" w:rsidP="00743F7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B1677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64441067" w14:textId="33FBA6D3" w:rsidR="00743F75" w:rsidRPr="004B1677" w:rsidRDefault="00743F75" w:rsidP="00100510">
            <w:pPr>
              <w:ind w:leftChars="13" w:left="31" w:firstLineChars="1" w:firstLine="2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B1677">
              <w:rPr>
                <w:b/>
                <w:bCs/>
                <w:i/>
                <w:sz w:val="20"/>
                <w:szCs w:val="20"/>
              </w:rPr>
              <w:t xml:space="preserve">Выполняемые функции </w:t>
            </w:r>
          </w:p>
        </w:tc>
        <w:tc>
          <w:tcPr>
            <w:tcW w:w="3090" w:type="dxa"/>
            <w:shd w:val="clear" w:color="auto" w:fill="auto"/>
          </w:tcPr>
          <w:p w14:paraId="22361D88" w14:textId="0D29E1DA" w:rsidR="00743F75" w:rsidRPr="004B1677" w:rsidRDefault="00743F75" w:rsidP="00743F75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4B1677">
              <w:rPr>
                <w:b/>
                <w:bCs/>
                <w:i/>
                <w:sz w:val="20"/>
                <w:szCs w:val="20"/>
              </w:rPr>
              <w:t>Образование</w:t>
            </w:r>
          </w:p>
          <w:p w14:paraId="1117A348" w14:textId="583BAB11" w:rsidR="00743F75" w:rsidRPr="004B1677" w:rsidRDefault="00743F75" w:rsidP="00EB57DA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52DFAF76" w14:textId="50A12954" w:rsidR="00743F75" w:rsidRPr="004B1677" w:rsidRDefault="00100510" w:rsidP="00743F75">
            <w:pPr>
              <w:ind w:leftChars="-38" w:left="9" w:hangingChars="50" w:hanging="10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B1677">
              <w:rPr>
                <w:b/>
                <w:bCs/>
                <w:i/>
                <w:sz w:val="20"/>
                <w:szCs w:val="20"/>
              </w:rPr>
              <w:t>Опыт работы</w:t>
            </w:r>
            <w:r w:rsidR="00743F75" w:rsidRPr="004B1677">
              <w:rPr>
                <w:b/>
                <w:bCs/>
                <w:i/>
                <w:sz w:val="20"/>
                <w:szCs w:val="20"/>
              </w:rPr>
              <w:t xml:space="preserve"> в сфере подтверждения соответствия</w:t>
            </w:r>
          </w:p>
        </w:tc>
      </w:tr>
      <w:tr w:rsidR="004B1677" w:rsidRPr="004B1677" w14:paraId="303329DC" w14:textId="77777777" w:rsidTr="0013308E">
        <w:tc>
          <w:tcPr>
            <w:tcW w:w="709" w:type="dxa"/>
          </w:tcPr>
          <w:p w14:paraId="4F9EB4C6" w14:textId="77777777" w:rsidR="00743F75" w:rsidRPr="004B1677" w:rsidRDefault="00743F75" w:rsidP="00FA5A4D">
            <w:pPr>
              <w:jc w:val="center"/>
              <w:rPr>
                <w:b/>
                <w:bCs/>
                <w:sz w:val="20"/>
                <w:szCs w:val="20"/>
              </w:rPr>
            </w:pPr>
            <w:r w:rsidRPr="004B167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689E87F" w14:textId="77777777" w:rsidR="00743F75" w:rsidRPr="004B1677" w:rsidRDefault="00743F75" w:rsidP="00FA5A4D">
            <w:pPr>
              <w:jc w:val="center"/>
              <w:rPr>
                <w:b/>
                <w:bCs/>
                <w:sz w:val="20"/>
                <w:szCs w:val="20"/>
              </w:rPr>
            </w:pPr>
            <w:r w:rsidRPr="004B167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4A018168" w14:textId="674B0286" w:rsidR="00743F75" w:rsidRPr="004B1677" w:rsidRDefault="00F476BF" w:rsidP="00FA5A4D">
            <w:pPr>
              <w:jc w:val="center"/>
              <w:rPr>
                <w:b/>
                <w:bCs/>
                <w:sz w:val="20"/>
                <w:szCs w:val="20"/>
              </w:rPr>
            </w:pPr>
            <w:r w:rsidRPr="004B167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14:paraId="36CE6100" w14:textId="529E7E6B" w:rsidR="00743F75" w:rsidRPr="004B1677" w:rsidRDefault="00F476BF" w:rsidP="00FA5A4D">
            <w:pPr>
              <w:jc w:val="center"/>
              <w:rPr>
                <w:b/>
                <w:bCs/>
                <w:sz w:val="20"/>
                <w:szCs w:val="20"/>
              </w:rPr>
            </w:pPr>
            <w:r w:rsidRPr="004B167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88" w:type="dxa"/>
            <w:shd w:val="clear" w:color="auto" w:fill="auto"/>
          </w:tcPr>
          <w:p w14:paraId="266C1E42" w14:textId="21E29D34" w:rsidR="00743F75" w:rsidRPr="004B1677" w:rsidRDefault="00F476BF" w:rsidP="00FA5A4D">
            <w:pPr>
              <w:jc w:val="center"/>
              <w:rPr>
                <w:b/>
                <w:bCs/>
                <w:sz w:val="20"/>
                <w:szCs w:val="20"/>
              </w:rPr>
            </w:pPr>
            <w:r w:rsidRPr="004B1677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B1677" w:rsidRPr="004B1677" w14:paraId="2DD96257" w14:textId="77777777" w:rsidTr="0013308E">
        <w:tc>
          <w:tcPr>
            <w:tcW w:w="709" w:type="dxa"/>
          </w:tcPr>
          <w:p w14:paraId="35D9A9E0" w14:textId="77777777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A56BEC1" w14:textId="77777777" w:rsidR="00743F75" w:rsidRPr="004B1677" w:rsidRDefault="00743F75" w:rsidP="00BF6E5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Аванесов Евгений Константинович</w:t>
            </w:r>
          </w:p>
          <w:p w14:paraId="3D6D2560" w14:textId="758CE2EB" w:rsidR="00743F75" w:rsidRPr="004B1677" w:rsidRDefault="00743F75" w:rsidP="00BF6E5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E678F4B" w14:textId="4E4582CD" w:rsidR="00902C92" w:rsidRPr="004B1677" w:rsidRDefault="00743F75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</w:t>
            </w:r>
            <w:r w:rsidR="00902C92" w:rsidRPr="004B1677">
              <w:rPr>
                <w:sz w:val="20"/>
                <w:szCs w:val="20"/>
              </w:rPr>
              <w:t>:</w:t>
            </w:r>
          </w:p>
          <w:p w14:paraId="28C6DA91" w14:textId="14890EA1" w:rsidR="00902C92" w:rsidRPr="004B1677" w:rsidRDefault="001B2E7B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690303F6" w14:textId="2BE4B855" w:rsidR="001B2E7B" w:rsidRPr="004B1677" w:rsidRDefault="001B2E7B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14001</w:t>
            </w:r>
          </w:p>
          <w:p w14:paraId="00806821" w14:textId="762705C4" w:rsidR="001B2E7B" w:rsidRPr="004B1677" w:rsidRDefault="001B2E7B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45001</w:t>
            </w:r>
          </w:p>
          <w:p w14:paraId="52152251" w14:textId="2F5E7B9D" w:rsidR="001B2E7B" w:rsidRPr="004B1677" w:rsidRDefault="001B2E7B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ИСО/МЭК 27001</w:t>
            </w:r>
          </w:p>
          <w:p w14:paraId="0DE473DC" w14:textId="0CDC8F39" w:rsidR="00902C92" w:rsidRPr="004B1677" w:rsidRDefault="001B2E7B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ИСО/МЭК 20000-1</w:t>
            </w:r>
          </w:p>
          <w:p w14:paraId="1EC816D6" w14:textId="30EC66EC" w:rsidR="00902C92" w:rsidRPr="004B1677" w:rsidRDefault="001B2E7B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56577</w:t>
            </w:r>
          </w:p>
          <w:p w14:paraId="7835407A" w14:textId="2DF772DF" w:rsidR="003967CD" w:rsidRPr="004B1677" w:rsidRDefault="003967CD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50001 (ГОСТ ISO 50001)</w:t>
            </w:r>
          </w:p>
          <w:p w14:paraId="415EFB2E" w14:textId="6BBCCE4B" w:rsidR="00EC3482" w:rsidRPr="004B1677" w:rsidRDefault="001B2E7B" w:rsidP="00785CE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19443</w:t>
            </w:r>
          </w:p>
        </w:tc>
        <w:tc>
          <w:tcPr>
            <w:tcW w:w="3090" w:type="dxa"/>
            <w:shd w:val="clear" w:color="auto" w:fill="auto"/>
          </w:tcPr>
          <w:p w14:paraId="193B76B0" w14:textId="1473CBEC" w:rsidR="00743F75" w:rsidRPr="004B1677" w:rsidRDefault="00281A61" w:rsidP="00EE1965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Ленинградский Кораблестроительный институт,</w:t>
            </w:r>
            <w:r w:rsidR="00D33817" w:rsidRPr="004B1677">
              <w:rPr>
                <w:sz w:val="20"/>
                <w:szCs w:val="20"/>
              </w:rPr>
              <w:t xml:space="preserve"> по</w:t>
            </w:r>
            <w:r w:rsidRPr="004B1677">
              <w:rPr>
                <w:sz w:val="20"/>
                <w:szCs w:val="20"/>
              </w:rPr>
              <w:t xml:space="preserve"> специ</w:t>
            </w:r>
            <w:r w:rsidR="00D33817" w:rsidRPr="004B1677">
              <w:rPr>
                <w:sz w:val="20"/>
                <w:szCs w:val="20"/>
              </w:rPr>
              <w:t>альности</w:t>
            </w:r>
            <w:r w:rsidRPr="004B1677">
              <w:rPr>
                <w:sz w:val="20"/>
                <w:szCs w:val="20"/>
              </w:rPr>
              <w:t xml:space="preserve"> "Судостроение и судоремонт", квалификация</w:t>
            </w:r>
            <w:r w:rsidR="001B2E7B" w:rsidRPr="004B1677">
              <w:rPr>
                <w:sz w:val="20"/>
                <w:szCs w:val="20"/>
              </w:rPr>
              <w:t xml:space="preserve"> </w:t>
            </w:r>
            <w:r w:rsidRPr="004B1677">
              <w:rPr>
                <w:sz w:val="20"/>
                <w:szCs w:val="20"/>
              </w:rPr>
              <w:t>"Инженер-кораблестроитель"</w:t>
            </w:r>
          </w:p>
        </w:tc>
        <w:tc>
          <w:tcPr>
            <w:tcW w:w="1588" w:type="dxa"/>
            <w:shd w:val="clear" w:color="auto" w:fill="auto"/>
          </w:tcPr>
          <w:p w14:paraId="1944FFCD" w14:textId="4CA8C03B" w:rsidR="00743F75" w:rsidRPr="004B1677" w:rsidRDefault="00743F75" w:rsidP="004D679E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1992 г. </w:t>
            </w:r>
          </w:p>
          <w:p w14:paraId="30377A2D" w14:textId="00E374CC" w:rsidR="00743F75" w:rsidRPr="004B1677" w:rsidRDefault="00743F75" w:rsidP="004D679E">
            <w:pPr>
              <w:rPr>
                <w:sz w:val="20"/>
                <w:szCs w:val="20"/>
              </w:rPr>
            </w:pPr>
          </w:p>
        </w:tc>
      </w:tr>
      <w:tr w:rsidR="004B1677" w:rsidRPr="004B1677" w14:paraId="4E1FD596" w14:textId="77777777" w:rsidTr="0013308E">
        <w:tc>
          <w:tcPr>
            <w:tcW w:w="709" w:type="dxa"/>
          </w:tcPr>
          <w:p w14:paraId="079E6146" w14:textId="69FEEA99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20680B6" w14:textId="77777777" w:rsidR="00743F75" w:rsidRPr="004B1677" w:rsidRDefault="00743F75" w:rsidP="00BF6E5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Авраменко Анна Владимировна</w:t>
            </w:r>
          </w:p>
          <w:p w14:paraId="2E7F8AB9" w14:textId="77777777" w:rsidR="00743F75" w:rsidRPr="004B1677" w:rsidRDefault="00743F75" w:rsidP="00ED4C8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DCBBCF4" w14:textId="75DB8FB3" w:rsidR="00743F75" w:rsidRPr="004B1677" w:rsidRDefault="00743F75" w:rsidP="00B8212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Руководитель Органа по сертификации, </w:t>
            </w:r>
          </w:p>
          <w:p w14:paraId="542E1E35" w14:textId="77777777" w:rsidR="00EC3482" w:rsidRPr="004B1677" w:rsidRDefault="00743F75" w:rsidP="001B2E7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</w:t>
            </w:r>
            <w:r w:rsidR="001B2E7B" w:rsidRPr="004B1677">
              <w:rPr>
                <w:sz w:val="20"/>
                <w:szCs w:val="20"/>
              </w:rPr>
              <w:t>:</w:t>
            </w:r>
          </w:p>
          <w:p w14:paraId="5C06946A" w14:textId="77777777" w:rsidR="001B2E7B" w:rsidRPr="004B1677" w:rsidRDefault="001B2E7B" w:rsidP="001B2E7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4779BC3C" w14:textId="77777777" w:rsidR="001B2E7B" w:rsidRPr="004B1677" w:rsidRDefault="001B2E7B" w:rsidP="001B2E7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14001</w:t>
            </w:r>
          </w:p>
          <w:p w14:paraId="1499C35F" w14:textId="77777777" w:rsidR="001B2E7B" w:rsidRPr="004B1677" w:rsidRDefault="001B2E7B" w:rsidP="001B2E7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ГОСТР Р ИСО 45001</w:t>
            </w:r>
          </w:p>
          <w:p w14:paraId="2BBD4DA5" w14:textId="77777777" w:rsidR="001B2E7B" w:rsidRPr="004B1677" w:rsidRDefault="001B2E7B" w:rsidP="001B2E7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50001</w:t>
            </w:r>
          </w:p>
          <w:p w14:paraId="4B380C3A" w14:textId="77777777" w:rsidR="001B2E7B" w:rsidRPr="004B1677" w:rsidRDefault="001B2E7B" w:rsidP="001B2E7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ISO 13485</w:t>
            </w:r>
          </w:p>
          <w:p w14:paraId="3F5B1069" w14:textId="77777777" w:rsidR="001B2E7B" w:rsidRPr="004B1677" w:rsidRDefault="00CF15BF" w:rsidP="001B2E7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19443</w:t>
            </w:r>
          </w:p>
          <w:p w14:paraId="346C715C" w14:textId="23916C21" w:rsidR="003967CD" w:rsidRPr="004B1677" w:rsidRDefault="003967CD" w:rsidP="001B2E7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РВ 0015-002</w:t>
            </w:r>
          </w:p>
        </w:tc>
        <w:tc>
          <w:tcPr>
            <w:tcW w:w="3090" w:type="dxa"/>
            <w:shd w:val="clear" w:color="auto" w:fill="auto"/>
          </w:tcPr>
          <w:p w14:paraId="6DB620F6" w14:textId="7F8C2C7C" w:rsidR="00743F75" w:rsidRPr="004B1677" w:rsidRDefault="009067CD" w:rsidP="00D3381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Санкт-Петербургский государственный морской технический университет, по специальности "Судовое энергетическое оборудование"</w:t>
            </w:r>
            <w:r w:rsidR="00D33817" w:rsidRPr="004B1677">
              <w:rPr>
                <w:sz w:val="20"/>
                <w:szCs w:val="20"/>
              </w:rPr>
              <w:t xml:space="preserve"> квалификация "Инженер-механик"</w:t>
            </w:r>
          </w:p>
        </w:tc>
        <w:tc>
          <w:tcPr>
            <w:tcW w:w="1588" w:type="dxa"/>
            <w:shd w:val="clear" w:color="auto" w:fill="auto"/>
          </w:tcPr>
          <w:p w14:paraId="7F1B6630" w14:textId="31047606" w:rsidR="00743F75" w:rsidRPr="004B1677" w:rsidRDefault="00743F75" w:rsidP="004D679E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2001 г.</w:t>
            </w:r>
          </w:p>
          <w:p w14:paraId="7E17CFDB" w14:textId="13309BB3" w:rsidR="00743F75" w:rsidRPr="004B1677" w:rsidRDefault="00743F75" w:rsidP="004D679E">
            <w:pPr>
              <w:rPr>
                <w:sz w:val="20"/>
                <w:szCs w:val="20"/>
              </w:rPr>
            </w:pPr>
          </w:p>
        </w:tc>
      </w:tr>
      <w:tr w:rsidR="004B1677" w:rsidRPr="004B1677" w14:paraId="7666F0A6" w14:textId="77777777" w:rsidTr="0013308E">
        <w:tc>
          <w:tcPr>
            <w:tcW w:w="709" w:type="dxa"/>
          </w:tcPr>
          <w:p w14:paraId="34EE1449" w14:textId="10101370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C8CF363" w14:textId="77777777" w:rsidR="00743F75" w:rsidRPr="004B1677" w:rsidRDefault="00743F75" w:rsidP="002D13A1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Быстрова Алевтина Викторовна</w:t>
            </w:r>
          </w:p>
          <w:p w14:paraId="6AA99A66" w14:textId="22FD3007" w:rsidR="00743F75" w:rsidRPr="004B1677" w:rsidRDefault="00743F75" w:rsidP="002D13A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tbl>
            <w:tblPr>
              <w:tblStyle w:val="af0"/>
              <w:tblW w:w="32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299"/>
            </w:tblGrid>
            <w:tr w:rsidR="004B1677" w:rsidRPr="004B1677" w14:paraId="5B467292" w14:textId="77777777" w:rsidTr="005110C5">
              <w:tc>
                <w:tcPr>
                  <w:tcW w:w="3299" w:type="dxa"/>
                </w:tcPr>
                <w:p w14:paraId="7DFBA8F5" w14:textId="77777777" w:rsidR="005110C5" w:rsidRPr="004B1677" w:rsidRDefault="005110C5" w:rsidP="005110C5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Эксперт по сертификации систем менеджмента</w:t>
                  </w:r>
                  <w:r w:rsidR="00CF15BF" w:rsidRPr="004B1677">
                    <w:rPr>
                      <w:sz w:val="20"/>
                      <w:szCs w:val="20"/>
                    </w:rPr>
                    <w:t>:</w:t>
                  </w:r>
                </w:p>
                <w:p w14:paraId="0B2ECC9C" w14:textId="77777777" w:rsidR="00CF15BF" w:rsidRPr="004B1677" w:rsidRDefault="00CF15BF" w:rsidP="005110C5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ГОСТ Р ИСО 9001</w:t>
                  </w:r>
                </w:p>
                <w:p w14:paraId="5CA2A2E6" w14:textId="77777777" w:rsidR="00CF15BF" w:rsidRPr="004B1677" w:rsidRDefault="00CF15BF" w:rsidP="005110C5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ГОСТ Р ИСО 14001</w:t>
                  </w:r>
                </w:p>
                <w:p w14:paraId="17929416" w14:textId="77777777" w:rsidR="00CF15BF" w:rsidRPr="004B1677" w:rsidRDefault="00CF15BF" w:rsidP="005110C5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ГОСТ Р ИСО 45001</w:t>
                  </w:r>
                </w:p>
                <w:p w14:paraId="2EADC40A" w14:textId="2C5CC2AD" w:rsidR="00CF15BF" w:rsidRPr="004B1677" w:rsidRDefault="00CF15BF" w:rsidP="005110C5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ГОСТ Р ИСО 19443</w:t>
                  </w:r>
                </w:p>
              </w:tc>
            </w:tr>
            <w:tr w:rsidR="004B1677" w:rsidRPr="004B1677" w14:paraId="5C347721" w14:textId="77777777" w:rsidTr="005110C5">
              <w:tc>
                <w:tcPr>
                  <w:tcW w:w="3299" w:type="dxa"/>
                </w:tcPr>
                <w:p w14:paraId="38A63B0F" w14:textId="58206C6B" w:rsidR="005110C5" w:rsidRPr="004B1677" w:rsidRDefault="005110C5" w:rsidP="005110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B1677" w:rsidRPr="004B1677" w14:paraId="7FEB7803" w14:textId="77777777" w:rsidTr="005110C5">
              <w:tc>
                <w:tcPr>
                  <w:tcW w:w="3299" w:type="dxa"/>
                </w:tcPr>
                <w:p w14:paraId="63CB0E2B" w14:textId="6A66B382" w:rsidR="005110C5" w:rsidRPr="004B1677" w:rsidRDefault="005110C5" w:rsidP="005110C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B1677" w:rsidRPr="004B1677" w14:paraId="3A6CB1B0" w14:textId="77777777" w:rsidTr="005110C5">
              <w:tc>
                <w:tcPr>
                  <w:tcW w:w="3299" w:type="dxa"/>
                </w:tcPr>
                <w:p w14:paraId="0767F69E" w14:textId="0101794B" w:rsidR="005110C5" w:rsidRPr="004B1677" w:rsidRDefault="005110C5" w:rsidP="005110C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60F6B3E" w14:textId="39FBE726" w:rsidR="00743F75" w:rsidRPr="004B1677" w:rsidRDefault="00743F75" w:rsidP="003B3EC7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64E854D5" w14:textId="17F57340" w:rsidR="00743F75" w:rsidRPr="004B1677" w:rsidRDefault="00281A61" w:rsidP="00EE1965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СПб государственный морской технический университет, по специальности "Судовые энергетические установки", квалификация "Инженер-механик"</w:t>
            </w:r>
          </w:p>
        </w:tc>
        <w:tc>
          <w:tcPr>
            <w:tcW w:w="1588" w:type="dxa"/>
            <w:shd w:val="clear" w:color="auto" w:fill="auto"/>
          </w:tcPr>
          <w:p w14:paraId="400B6ED5" w14:textId="6255811E" w:rsidR="00743F75" w:rsidRPr="004B1677" w:rsidRDefault="00743F75" w:rsidP="002D13A1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1999 г</w:t>
            </w:r>
            <w:r w:rsidR="00623D26" w:rsidRPr="004B1677">
              <w:rPr>
                <w:sz w:val="20"/>
                <w:szCs w:val="20"/>
              </w:rPr>
              <w:t>.</w:t>
            </w:r>
            <w:r w:rsidRPr="004B1677">
              <w:rPr>
                <w:sz w:val="20"/>
                <w:szCs w:val="20"/>
              </w:rPr>
              <w:t xml:space="preserve"> </w:t>
            </w:r>
          </w:p>
          <w:p w14:paraId="6A9B06F4" w14:textId="3D440BC4" w:rsidR="00743F75" w:rsidRPr="004B1677" w:rsidRDefault="00743F75" w:rsidP="00467EEE">
            <w:pPr>
              <w:rPr>
                <w:sz w:val="20"/>
                <w:szCs w:val="20"/>
              </w:rPr>
            </w:pPr>
          </w:p>
        </w:tc>
      </w:tr>
      <w:tr w:rsidR="004B1677" w:rsidRPr="004B1677" w14:paraId="191CFE1E" w14:textId="77777777" w:rsidTr="0013308E">
        <w:tc>
          <w:tcPr>
            <w:tcW w:w="709" w:type="dxa"/>
          </w:tcPr>
          <w:p w14:paraId="662B10E1" w14:textId="77777777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D337C41" w14:textId="77777777" w:rsidR="00743F75" w:rsidRPr="004B1677" w:rsidRDefault="00743F75" w:rsidP="002D13A1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Виноградов Андрей Васильевич</w:t>
            </w:r>
          </w:p>
          <w:p w14:paraId="37B503E4" w14:textId="77777777" w:rsidR="00743F75" w:rsidRPr="004B1677" w:rsidRDefault="00743F75" w:rsidP="00ED4C8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29FE2BB" w14:textId="17FFE938" w:rsidR="00743F75" w:rsidRPr="004B1677" w:rsidRDefault="00D33817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Заместитель генерального директора по сертификации систем менеджмента</w:t>
            </w:r>
            <w:r w:rsidR="00743F75" w:rsidRPr="004B1677">
              <w:rPr>
                <w:sz w:val="20"/>
                <w:szCs w:val="20"/>
              </w:rPr>
              <w:t xml:space="preserve">, </w:t>
            </w:r>
          </w:p>
          <w:p w14:paraId="2ACA0A8F" w14:textId="21309A26" w:rsidR="00743F75" w:rsidRPr="004B1677" w:rsidRDefault="00743F75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</w:t>
            </w:r>
            <w:r w:rsidR="00CF15BF" w:rsidRPr="004B1677">
              <w:rPr>
                <w:sz w:val="20"/>
                <w:szCs w:val="20"/>
              </w:rPr>
              <w:t>:</w:t>
            </w:r>
          </w:p>
          <w:p w14:paraId="4E2A2AE6" w14:textId="4FE8BB59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2E68222B" w14:textId="6A9E467A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14001</w:t>
            </w:r>
          </w:p>
          <w:p w14:paraId="55029E65" w14:textId="49F6BBAA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45001</w:t>
            </w:r>
          </w:p>
          <w:p w14:paraId="198A522F" w14:textId="333EBC75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22000</w:t>
            </w:r>
          </w:p>
          <w:p w14:paraId="08D0A25C" w14:textId="13616694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  <w:lang w:val="en-US"/>
              </w:rPr>
              <w:t>FSSC</w:t>
            </w:r>
            <w:r w:rsidRPr="004B1677">
              <w:rPr>
                <w:sz w:val="20"/>
                <w:szCs w:val="20"/>
              </w:rPr>
              <w:t xml:space="preserve"> 22000</w:t>
            </w:r>
          </w:p>
          <w:p w14:paraId="1AA8E85A" w14:textId="2937FAA9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50001</w:t>
            </w:r>
          </w:p>
          <w:p w14:paraId="6397E887" w14:textId="107E99F9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ГОСТ </w:t>
            </w:r>
            <w:r w:rsidRPr="004B1677">
              <w:rPr>
                <w:sz w:val="20"/>
                <w:szCs w:val="20"/>
                <w:lang w:val="en-US"/>
              </w:rPr>
              <w:t>ISO</w:t>
            </w:r>
            <w:r w:rsidRPr="004B1677">
              <w:rPr>
                <w:sz w:val="20"/>
                <w:szCs w:val="20"/>
              </w:rPr>
              <w:t xml:space="preserve"> 13485</w:t>
            </w:r>
          </w:p>
          <w:p w14:paraId="63E59EED" w14:textId="5B983233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ИСО/МЭК 27001</w:t>
            </w:r>
          </w:p>
          <w:p w14:paraId="78CABD31" w14:textId="0230C853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ИСО/МЭК 20000-1</w:t>
            </w:r>
          </w:p>
          <w:p w14:paraId="2481C916" w14:textId="08E18783" w:rsidR="00CF15BF" w:rsidRPr="004B1677" w:rsidRDefault="00CF15BF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53733</w:t>
            </w:r>
          </w:p>
          <w:p w14:paraId="4F186D54" w14:textId="78E30137" w:rsidR="0094139C" w:rsidRPr="004B1677" w:rsidRDefault="0094139C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56404</w:t>
            </w:r>
          </w:p>
          <w:p w14:paraId="24E90A37" w14:textId="5DB5FC03" w:rsidR="005110C5" w:rsidRPr="004B1677" w:rsidRDefault="005E1FCE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РВ 0015-002</w:t>
            </w:r>
          </w:p>
          <w:p w14:paraId="66E57B5F" w14:textId="77777777" w:rsidR="005E1FCE" w:rsidRPr="004B1677" w:rsidRDefault="005E1FCE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51705.1</w:t>
            </w:r>
          </w:p>
          <w:p w14:paraId="0CBAD7F0" w14:textId="77777777" w:rsidR="005E1FCE" w:rsidRPr="004B1677" w:rsidRDefault="005E1FCE" w:rsidP="005E1FCE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19443</w:t>
            </w:r>
          </w:p>
          <w:p w14:paraId="4B345600" w14:textId="6D761A8D" w:rsidR="005E1FCE" w:rsidRPr="004B1677" w:rsidRDefault="005E1FCE" w:rsidP="003B3EC7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342B8B9" w14:textId="77777777" w:rsidR="00D33817" w:rsidRPr="004B1677" w:rsidRDefault="00D33817" w:rsidP="00D3381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СПб государственная инженерно-экономическая академия, по специальности </w:t>
            </w:r>
          </w:p>
          <w:p w14:paraId="31D4245B" w14:textId="49A9534B" w:rsidR="00743F75" w:rsidRPr="004B1677" w:rsidRDefault="00D33817" w:rsidP="00D3381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"Экономика и управление на предприятиях туризма и гостиничного хозяйства", квалификация "Экономист-менеджер"</w:t>
            </w:r>
            <w:r w:rsidR="003F2C63" w:rsidRPr="004B1677">
              <w:rPr>
                <w:sz w:val="20"/>
                <w:szCs w:val="20"/>
              </w:rPr>
              <w:t>.</w:t>
            </w:r>
          </w:p>
          <w:p w14:paraId="0E97B136" w14:textId="4BF21DF9" w:rsidR="00743F75" w:rsidRPr="004B1677" w:rsidRDefault="00281A61" w:rsidP="002D13A1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СПб государственная инженерная школа электроники (колледж), по специальности "Коммерция в электронной промышленности на английском языке" и "Переводчик-референт по научно-технической литературе”, квалификация "Менеджер в электронной промышленности со знанием английского языка</w:t>
            </w:r>
            <w:r w:rsidR="00EE1965" w:rsidRPr="004B1677">
              <w:rPr>
                <w:sz w:val="20"/>
                <w:szCs w:val="20"/>
              </w:rPr>
              <w:t>.</w:t>
            </w:r>
          </w:p>
          <w:p w14:paraId="32837D91" w14:textId="73962AB1" w:rsidR="00DE7C66" w:rsidRPr="004B1677" w:rsidRDefault="00281A61" w:rsidP="002D13A1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Аспирантура Санкт-Петербургского государственного политехнического университета,  по специальности "Стандартизация и управление качеством продукции"</w:t>
            </w:r>
          </w:p>
        </w:tc>
        <w:tc>
          <w:tcPr>
            <w:tcW w:w="1588" w:type="dxa"/>
            <w:shd w:val="clear" w:color="auto" w:fill="auto"/>
          </w:tcPr>
          <w:p w14:paraId="7974FA97" w14:textId="768441A1" w:rsidR="00743F75" w:rsidRPr="004B1677" w:rsidRDefault="00743F75" w:rsidP="002B3CC5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1996 г.</w:t>
            </w:r>
          </w:p>
          <w:p w14:paraId="7E9BEBDA" w14:textId="4AD6BF1D" w:rsidR="00743F75" w:rsidRPr="004B1677" w:rsidRDefault="00743F75" w:rsidP="00006188">
            <w:pPr>
              <w:rPr>
                <w:sz w:val="20"/>
                <w:szCs w:val="20"/>
              </w:rPr>
            </w:pPr>
          </w:p>
        </w:tc>
      </w:tr>
      <w:tr w:rsidR="004B1677" w:rsidRPr="004B1677" w14:paraId="545D055B" w14:textId="77777777" w:rsidTr="0013308E">
        <w:tc>
          <w:tcPr>
            <w:tcW w:w="709" w:type="dxa"/>
          </w:tcPr>
          <w:p w14:paraId="15B0D5DD" w14:textId="77777777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C092F9D" w14:textId="77777777" w:rsidR="00743F75" w:rsidRPr="004B1677" w:rsidRDefault="00743F75" w:rsidP="002D13A1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Окрепилова Ирина Геннадьевна</w:t>
            </w:r>
          </w:p>
          <w:p w14:paraId="223768E5" w14:textId="1ACA65D3" w:rsidR="00743F75" w:rsidRPr="004B1677" w:rsidRDefault="00743F75" w:rsidP="002D13A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5EA2D76" w14:textId="052DD60B" w:rsidR="00743F75" w:rsidRPr="004B1677" w:rsidRDefault="00743F75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 качества</w:t>
            </w:r>
          </w:p>
          <w:p w14:paraId="43339F0F" w14:textId="39416842" w:rsidR="003B1320" w:rsidRPr="004B1677" w:rsidRDefault="003B1320" w:rsidP="003B3EC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13DEE6CE" w14:textId="77777777" w:rsidR="00743F75" w:rsidRPr="004B1677" w:rsidRDefault="00743F75" w:rsidP="003B3EC7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3635858E" w14:textId="7039B1F1" w:rsidR="00743F75" w:rsidRPr="004B1677" w:rsidRDefault="00497008" w:rsidP="00CB1A8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Ленинградский электро-технический инс</w:t>
            </w:r>
            <w:r w:rsidR="00461436" w:rsidRPr="004B1677">
              <w:rPr>
                <w:sz w:val="20"/>
                <w:szCs w:val="20"/>
              </w:rPr>
              <w:t>титут им. В.И. Ульянова (Ленина</w:t>
            </w:r>
            <w:r w:rsidRPr="004B1677">
              <w:rPr>
                <w:sz w:val="20"/>
                <w:szCs w:val="20"/>
              </w:rPr>
              <w:t>)  по  специально</w:t>
            </w:r>
            <w:r w:rsidR="0013308E" w:rsidRPr="004B1677">
              <w:rPr>
                <w:sz w:val="20"/>
                <w:szCs w:val="20"/>
              </w:rPr>
              <w:t>сти «</w:t>
            </w:r>
            <w:r w:rsidRPr="004B1677">
              <w:rPr>
                <w:sz w:val="20"/>
                <w:szCs w:val="20"/>
              </w:rPr>
              <w:t>Электронные  при</w:t>
            </w:r>
            <w:r w:rsidR="0013308E" w:rsidRPr="004B1677">
              <w:rPr>
                <w:sz w:val="20"/>
                <w:szCs w:val="20"/>
              </w:rPr>
              <w:t>боры», квалификации  «И</w:t>
            </w:r>
            <w:r w:rsidRPr="004B1677">
              <w:rPr>
                <w:sz w:val="20"/>
                <w:szCs w:val="20"/>
              </w:rPr>
              <w:t>нженер  электронной  техни</w:t>
            </w:r>
            <w:r w:rsidR="0013308E" w:rsidRPr="004B1677">
              <w:rPr>
                <w:sz w:val="20"/>
                <w:szCs w:val="20"/>
              </w:rPr>
              <w:t>к»</w:t>
            </w:r>
            <w:r w:rsidR="00461436" w:rsidRPr="004B1677">
              <w:rPr>
                <w:sz w:val="20"/>
                <w:szCs w:val="20"/>
              </w:rPr>
              <w:t>.</w:t>
            </w:r>
          </w:p>
          <w:p w14:paraId="3E5159ED" w14:textId="3F260212" w:rsidR="00743F75" w:rsidRPr="004B1677" w:rsidRDefault="00461436" w:rsidP="00CB1A8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А</w:t>
            </w:r>
            <w:r w:rsidR="00D33817" w:rsidRPr="004B1677">
              <w:rPr>
                <w:sz w:val="20"/>
                <w:szCs w:val="20"/>
              </w:rPr>
              <w:t xml:space="preserve">спирантура </w:t>
            </w:r>
            <w:r w:rsidR="00743F75" w:rsidRPr="004B1677">
              <w:rPr>
                <w:sz w:val="20"/>
                <w:szCs w:val="20"/>
              </w:rPr>
              <w:t>Санкт-Петербургского государственного  университета  экономики и финансов ( СПбГУ</w:t>
            </w:r>
            <w:r w:rsidR="00D33817" w:rsidRPr="004B1677">
              <w:rPr>
                <w:sz w:val="20"/>
                <w:szCs w:val="20"/>
              </w:rPr>
              <w:t xml:space="preserve">ЭФ) специальность </w:t>
            </w:r>
            <w:r w:rsidR="0013308E" w:rsidRPr="004B1677">
              <w:rPr>
                <w:sz w:val="20"/>
                <w:szCs w:val="20"/>
              </w:rPr>
              <w:t>«</w:t>
            </w:r>
            <w:r w:rsidR="00743F75" w:rsidRPr="004B1677">
              <w:rPr>
                <w:sz w:val="20"/>
                <w:szCs w:val="20"/>
              </w:rPr>
              <w:t>Эконо</w:t>
            </w:r>
            <w:r w:rsidR="00D33817" w:rsidRPr="004B1677">
              <w:rPr>
                <w:sz w:val="20"/>
                <w:szCs w:val="20"/>
              </w:rPr>
              <w:t xml:space="preserve">мика и </w:t>
            </w:r>
            <w:r w:rsidR="00743F75" w:rsidRPr="004B1677">
              <w:rPr>
                <w:sz w:val="20"/>
                <w:szCs w:val="20"/>
              </w:rPr>
              <w:t>управле</w:t>
            </w:r>
            <w:r w:rsidR="00D33817" w:rsidRPr="004B1677">
              <w:rPr>
                <w:sz w:val="20"/>
                <w:szCs w:val="20"/>
              </w:rPr>
              <w:t>ние</w:t>
            </w:r>
            <w:r w:rsidR="00743F75" w:rsidRPr="004B1677">
              <w:rPr>
                <w:sz w:val="20"/>
                <w:szCs w:val="20"/>
              </w:rPr>
              <w:t xml:space="preserve"> каче</w:t>
            </w:r>
            <w:r w:rsidR="0013308E" w:rsidRPr="004B1677">
              <w:rPr>
                <w:sz w:val="20"/>
                <w:szCs w:val="20"/>
              </w:rPr>
              <w:t>ством»</w:t>
            </w:r>
            <w:r w:rsidR="00C41EED" w:rsidRPr="004B1677">
              <w:rPr>
                <w:sz w:val="20"/>
                <w:szCs w:val="20"/>
              </w:rPr>
              <w:t>.</w:t>
            </w:r>
          </w:p>
          <w:p w14:paraId="51F39B8F" w14:textId="37BAB568" w:rsidR="00743F75" w:rsidRPr="004B1677" w:rsidRDefault="00743F75" w:rsidP="00CB1A8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Доктор экономических наук Диплом №002513 от 17.03.2000</w:t>
            </w:r>
            <w:r w:rsidR="00461436" w:rsidRPr="004B1677">
              <w:rPr>
                <w:sz w:val="20"/>
                <w:szCs w:val="20"/>
              </w:rPr>
              <w:t>.</w:t>
            </w:r>
          </w:p>
          <w:p w14:paraId="09A39B36" w14:textId="4498A63F" w:rsidR="00743F75" w:rsidRPr="004B1677" w:rsidRDefault="00743F75" w:rsidP="002D13A1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Профессор по кафедре экономики и управления качеством</w:t>
            </w:r>
            <w:r w:rsidR="00C41EED" w:rsidRPr="004B1677">
              <w:rPr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64862D6C" w14:textId="259E33D5" w:rsidR="00743F75" w:rsidRPr="004B1677" w:rsidRDefault="00743F75" w:rsidP="00CB1A8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1990 г.</w:t>
            </w:r>
          </w:p>
          <w:p w14:paraId="2B80BC71" w14:textId="41372747" w:rsidR="00743F75" w:rsidRPr="004B1677" w:rsidRDefault="00743F75" w:rsidP="004D679E">
            <w:pPr>
              <w:rPr>
                <w:sz w:val="20"/>
                <w:szCs w:val="20"/>
              </w:rPr>
            </w:pPr>
          </w:p>
        </w:tc>
      </w:tr>
      <w:tr w:rsidR="004B1677" w:rsidRPr="004B1677" w14:paraId="247D84AF" w14:textId="77777777" w:rsidTr="0013308E">
        <w:tc>
          <w:tcPr>
            <w:tcW w:w="709" w:type="dxa"/>
          </w:tcPr>
          <w:p w14:paraId="55FCCE0A" w14:textId="10C3C6A1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E7926DB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Скобелева Светлана</w:t>
            </w:r>
          </w:p>
          <w:p w14:paraId="68D47580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Витальевна</w:t>
            </w:r>
          </w:p>
          <w:p w14:paraId="0CBD000D" w14:textId="621C2BC5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AEB4B77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энергетического менеджмента</w:t>
            </w:r>
          </w:p>
          <w:p w14:paraId="27C5A94D" w14:textId="39AE20B0" w:rsidR="00A27B1D" w:rsidRPr="004B1677" w:rsidRDefault="00A27B1D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50001</w:t>
            </w:r>
          </w:p>
        </w:tc>
        <w:tc>
          <w:tcPr>
            <w:tcW w:w="3090" w:type="dxa"/>
            <w:shd w:val="clear" w:color="auto" w:fill="auto"/>
          </w:tcPr>
          <w:p w14:paraId="64FCBB2C" w14:textId="2F2EA923" w:rsidR="00743F75" w:rsidRPr="004B1677" w:rsidRDefault="005F2B9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Национальный технический университет "Харьковский политехнический институт" направление "Машиностроение", квалификация бакалавра машиностроения,  диплом бакалавра</w:t>
            </w:r>
            <w:r w:rsidR="00743F75" w:rsidRPr="004B1677">
              <w:rPr>
                <w:sz w:val="20"/>
                <w:szCs w:val="20"/>
              </w:rPr>
              <w:t>.</w:t>
            </w:r>
          </w:p>
          <w:p w14:paraId="3DB08016" w14:textId="2C1B6CEC" w:rsidR="00743F75" w:rsidRPr="004B1677" w:rsidRDefault="005F2B95" w:rsidP="00ED4C8F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Национальный технический университет "Харьковский политехнический институт", специальность "Подъёмно-транспортные, дорожные, строительные мелиоративные машины и оборудование", квалификация профессионала по машиностроению, диплом магистра</w:t>
            </w:r>
            <w:r w:rsidR="00743F75" w:rsidRPr="004B1677">
              <w:rPr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372EA2C3" w14:textId="1AD0C3B6" w:rsidR="00F31039" w:rsidRPr="004B1677" w:rsidRDefault="00F31039" w:rsidP="00F31039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с </w:t>
            </w:r>
            <w:r w:rsidR="00743F75" w:rsidRPr="004B1677">
              <w:rPr>
                <w:sz w:val="20"/>
                <w:szCs w:val="20"/>
              </w:rPr>
              <w:t>2013</w:t>
            </w:r>
            <w:r w:rsidRPr="004B1677">
              <w:rPr>
                <w:sz w:val="20"/>
                <w:szCs w:val="20"/>
              </w:rPr>
              <w:t xml:space="preserve"> </w:t>
            </w:r>
            <w:r w:rsidR="00623D26" w:rsidRPr="004B1677">
              <w:rPr>
                <w:sz w:val="20"/>
                <w:szCs w:val="20"/>
              </w:rPr>
              <w:t>г.</w:t>
            </w:r>
          </w:p>
          <w:p w14:paraId="68B9302E" w14:textId="5E13EA9B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</w:tr>
      <w:tr w:rsidR="004B1677" w:rsidRPr="004B1677" w14:paraId="6DBD21DF" w14:textId="77777777" w:rsidTr="0013308E">
        <w:tc>
          <w:tcPr>
            <w:tcW w:w="709" w:type="dxa"/>
          </w:tcPr>
          <w:p w14:paraId="7E5803F7" w14:textId="77777777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19D0522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Соколова </w:t>
            </w:r>
          </w:p>
          <w:p w14:paraId="4FDA9A21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Надежда</w:t>
            </w:r>
          </w:p>
          <w:p w14:paraId="1057C759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Адольфовна</w:t>
            </w:r>
          </w:p>
          <w:p w14:paraId="3CC95A7E" w14:textId="6DC8090B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D893624" w14:textId="77777777" w:rsidR="00743F75" w:rsidRPr="004B1677" w:rsidRDefault="00743F75" w:rsidP="00A27B1D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</w:t>
            </w:r>
            <w:r w:rsidR="00A27B1D" w:rsidRPr="004B1677">
              <w:rPr>
                <w:sz w:val="20"/>
                <w:szCs w:val="20"/>
              </w:rPr>
              <w:t>:</w:t>
            </w:r>
          </w:p>
          <w:p w14:paraId="26E55497" w14:textId="46EAFE65" w:rsidR="00A27B1D" w:rsidRPr="004B1677" w:rsidRDefault="00A27B1D" w:rsidP="00A27B1D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402E44DB" w14:textId="105D84D3" w:rsidR="00A27B1D" w:rsidRPr="004B1677" w:rsidRDefault="00A27B1D" w:rsidP="00A27B1D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22000</w:t>
            </w:r>
          </w:p>
          <w:p w14:paraId="6EBD54D0" w14:textId="1B521A0E" w:rsidR="00A27B1D" w:rsidRPr="004B1677" w:rsidRDefault="00A27B1D" w:rsidP="00A27B1D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  <w:lang w:val="en-US"/>
              </w:rPr>
              <w:t xml:space="preserve">FSSC </w:t>
            </w:r>
            <w:r w:rsidRPr="004B1677">
              <w:rPr>
                <w:sz w:val="20"/>
                <w:szCs w:val="20"/>
              </w:rPr>
              <w:t>22000</w:t>
            </w:r>
          </w:p>
          <w:p w14:paraId="37BE58DD" w14:textId="37C3F80C" w:rsidR="00A27B1D" w:rsidRPr="004B1677" w:rsidRDefault="00A27B1D" w:rsidP="00A27B1D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51705.1</w:t>
            </w:r>
          </w:p>
          <w:p w14:paraId="093E4ABA" w14:textId="47190BC5" w:rsidR="00A27B1D" w:rsidRPr="004B1677" w:rsidRDefault="00A27B1D" w:rsidP="00A27B1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auto"/>
          </w:tcPr>
          <w:p w14:paraId="75476696" w14:textId="3B8F2DB6" w:rsidR="00743F75" w:rsidRPr="004B1677" w:rsidRDefault="005F2B9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Ленинградский промышленно-экономический колледж, по специальности "Программирование для ЭВМ и автоматизированных систем" квалификация "Техник-программист"</w:t>
            </w:r>
            <w:r w:rsidR="0088603F" w:rsidRPr="004B1677">
              <w:rPr>
                <w:sz w:val="20"/>
                <w:szCs w:val="20"/>
              </w:rPr>
              <w:t>.</w:t>
            </w:r>
          </w:p>
          <w:p w14:paraId="611A16D0" w14:textId="77777777" w:rsidR="00743F75" w:rsidRPr="004B1677" w:rsidRDefault="005F2B95" w:rsidP="0088603F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СПб государственный аграрный университет, по специальности "Зоотехния", квалификация "Зооинженер"</w:t>
            </w:r>
            <w:r w:rsidR="00743F75" w:rsidRPr="004B1677">
              <w:rPr>
                <w:sz w:val="20"/>
                <w:szCs w:val="20"/>
              </w:rPr>
              <w:t xml:space="preserve">. </w:t>
            </w:r>
          </w:p>
          <w:p w14:paraId="40EA0F64" w14:textId="77777777" w:rsidR="00B157EA" w:rsidRPr="004B1677" w:rsidRDefault="00B157EA" w:rsidP="00B157EA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НОУ ВПО "Санкт-Петербургская академия управления и экономики", по программе "Мастер делового администрирования (МВА) "Стратегическое управление предприятием-международные подходы", квалификация "Мастер делового администрирования-(МВА), диплом о дополнительном образовании МВА № 036583, 2011г.;</w:t>
            </w:r>
          </w:p>
          <w:p w14:paraId="11525A37" w14:textId="3D397A6A" w:rsidR="00B157EA" w:rsidRPr="004B1677" w:rsidRDefault="00B157EA" w:rsidP="0088603F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</w:tcPr>
          <w:p w14:paraId="1F5BB405" w14:textId="43D36209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2006 г.</w:t>
            </w:r>
          </w:p>
          <w:p w14:paraId="1947F0E2" w14:textId="76ECF60F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</w:tr>
      <w:tr w:rsidR="004B1677" w:rsidRPr="004B1677" w14:paraId="69469BDE" w14:textId="77777777" w:rsidTr="0013308E">
        <w:tc>
          <w:tcPr>
            <w:tcW w:w="709" w:type="dxa"/>
          </w:tcPr>
          <w:p w14:paraId="0BC952A3" w14:textId="77777777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573FCF9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Юркинская Екатерина </w:t>
            </w:r>
          </w:p>
          <w:p w14:paraId="0DBCBA6C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Вадимовна</w:t>
            </w:r>
          </w:p>
          <w:p w14:paraId="40CBFC0A" w14:textId="77777777" w:rsidR="00743F75" w:rsidRPr="004B1677" w:rsidRDefault="00743F75" w:rsidP="00ED4C8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B12A2F7" w14:textId="350229C7" w:rsidR="001F1C1A" w:rsidRPr="004B1677" w:rsidRDefault="001F1C1A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Заместитель руководителя органа по сертификации</w:t>
            </w:r>
          </w:p>
          <w:p w14:paraId="2F0995C7" w14:textId="503CC783" w:rsidR="001F1C1A" w:rsidRPr="004B1677" w:rsidRDefault="001F1C1A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Менеджер по качеству органа по сертификации систем менеджмента</w:t>
            </w:r>
          </w:p>
          <w:p w14:paraId="0E4FDE2A" w14:textId="7A8FBE89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</w:t>
            </w:r>
            <w:r w:rsidR="00F55F16" w:rsidRPr="004B1677">
              <w:rPr>
                <w:sz w:val="20"/>
                <w:szCs w:val="20"/>
              </w:rPr>
              <w:t>:</w:t>
            </w:r>
          </w:p>
          <w:p w14:paraId="11924662" w14:textId="77777777" w:rsidR="00F55F16" w:rsidRPr="004B1677" w:rsidRDefault="00F55F16" w:rsidP="001770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23B6FBE5" w14:textId="77777777" w:rsidR="00F55F16" w:rsidRPr="004B1677" w:rsidRDefault="00F55F16" w:rsidP="001770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14001</w:t>
            </w:r>
          </w:p>
          <w:p w14:paraId="1342C57B" w14:textId="77777777" w:rsidR="00F55F16" w:rsidRPr="004B1677" w:rsidRDefault="00F55F16" w:rsidP="001770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lastRenderedPageBreak/>
              <w:t>ГОСТ Р ИСО 45001</w:t>
            </w:r>
          </w:p>
          <w:p w14:paraId="44018DC7" w14:textId="77777777" w:rsidR="00F55F16" w:rsidRPr="004B1677" w:rsidRDefault="00F55F16" w:rsidP="001770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ИСО/МЭК 27001</w:t>
            </w:r>
          </w:p>
          <w:p w14:paraId="43080879" w14:textId="77777777" w:rsidR="00F55F16" w:rsidRPr="004B1677" w:rsidRDefault="00F55F16" w:rsidP="001770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ИСО/МЭК 20000-1</w:t>
            </w:r>
          </w:p>
          <w:p w14:paraId="2056A913" w14:textId="77777777" w:rsidR="00F55F16" w:rsidRPr="004B1677" w:rsidRDefault="00F55F16" w:rsidP="001770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56577</w:t>
            </w:r>
          </w:p>
          <w:p w14:paraId="4C855728" w14:textId="77777777" w:rsidR="00F55F16" w:rsidRPr="004B1677" w:rsidRDefault="00F55F16" w:rsidP="001770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56404</w:t>
            </w:r>
          </w:p>
          <w:p w14:paraId="1DFD65EF" w14:textId="3CA4D14B" w:rsidR="00F55F16" w:rsidRPr="004B1677" w:rsidRDefault="00F55F16" w:rsidP="001770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19443</w:t>
            </w:r>
          </w:p>
        </w:tc>
        <w:tc>
          <w:tcPr>
            <w:tcW w:w="3090" w:type="dxa"/>
            <w:shd w:val="clear" w:color="auto" w:fill="auto"/>
          </w:tcPr>
          <w:p w14:paraId="2E5648C9" w14:textId="528D1183" w:rsidR="00743F75" w:rsidRPr="004B1677" w:rsidRDefault="006528C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lastRenderedPageBreak/>
              <w:t>СПб Государственная Лесотехническая Академия им. Кирова, специальность "Лесное и садово-парковое хозяйство", квалификация "Инженер лесного хозяйства"</w:t>
            </w:r>
            <w:r w:rsidR="00C41EED" w:rsidRPr="004B1677">
              <w:rPr>
                <w:sz w:val="20"/>
                <w:szCs w:val="20"/>
              </w:rPr>
              <w:t>.</w:t>
            </w:r>
          </w:p>
          <w:p w14:paraId="3F331D7D" w14:textId="01401723" w:rsidR="00743F75" w:rsidRPr="004B1677" w:rsidRDefault="006528C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СПб Государственная Лесотехническая Академия им. Кирова, </w:t>
            </w:r>
            <w:r w:rsidRPr="004B1677">
              <w:rPr>
                <w:sz w:val="20"/>
                <w:szCs w:val="20"/>
              </w:rPr>
              <w:lastRenderedPageBreak/>
              <w:t>степень магистра "Лесное дело", направление "Преподаватель Высшей Школы"</w:t>
            </w:r>
            <w:r w:rsidR="00C41EED" w:rsidRPr="004B1677">
              <w:rPr>
                <w:sz w:val="20"/>
                <w:szCs w:val="20"/>
              </w:rPr>
              <w:t>.</w:t>
            </w:r>
          </w:p>
          <w:p w14:paraId="21FF2888" w14:textId="12C4549D" w:rsidR="00743F75" w:rsidRPr="004B1677" w:rsidRDefault="006528C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Санкт-Петербургского Государственного Университета Экономики и Финансов (СПбГУЭФ), присуждена учёная степень "Кандидат экономических наук", диплом кандидата наук</w:t>
            </w:r>
            <w:r w:rsidR="00743F75" w:rsidRPr="004B1677">
              <w:rPr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54C2A6C6" w14:textId="0A504BB2" w:rsidR="00743F75" w:rsidRPr="004B1677" w:rsidRDefault="00EE196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lastRenderedPageBreak/>
              <w:t>с 2004</w:t>
            </w:r>
            <w:r w:rsidR="00743F75" w:rsidRPr="004B1677">
              <w:rPr>
                <w:sz w:val="20"/>
                <w:szCs w:val="20"/>
              </w:rPr>
              <w:t xml:space="preserve"> г.</w:t>
            </w:r>
          </w:p>
          <w:p w14:paraId="1913A9E2" w14:textId="77777777" w:rsidR="00743F75" w:rsidRPr="004B1677" w:rsidRDefault="00743F75" w:rsidP="00C95332">
            <w:pPr>
              <w:rPr>
                <w:sz w:val="20"/>
                <w:szCs w:val="20"/>
              </w:rPr>
            </w:pPr>
          </w:p>
          <w:p w14:paraId="22690EB5" w14:textId="77777777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</w:tr>
      <w:tr w:rsidR="004B1677" w:rsidRPr="004B1677" w14:paraId="336973B4" w14:textId="77777777" w:rsidTr="0013308E">
        <w:tc>
          <w:tcPr>
            <w:tcW w:w="709" w:type="dxa"/>
          </w:tcPr>
          <w:p w14:paraId="54D68DC8" w14:textId="4CE29B89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60A0E58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Яковлева Елена Владимировна</w:t>
            </w:r>
          </w:p>
          <w:p w14:paraId="785B94C8" w14:textId="2E0FDB17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399CC19" w14:textId="2F291884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</w:t>
            </w:r>
            <w:r w:rsidR="00F55F16" w:rsidRPr="004B1677">
              <w:rPr>
                <w:sz w:val="20"/>
                <w:szCs w:val="20"/>
              </w:rPr>
              <w:t>:</w:t>
            </w:r>
          </w:p>
          <w:p w14:paraId="6B15AE96" w14:textId="44DA07C7" w:rsidR="00F55F16" w:rsidRPr="004B1677" w:rsidRDefault="00F55F16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7B692FA3" w14:textId="292923EE" w:rsidR="00F55F16" w:rsidRPr="004B1677" w:rsidRDefault="00F55F16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14001</w:t>
            </w:r>
          </w:p>
          <w:p w14:paraId="2A5437C8" w14:textId="6D0E1D7B" w:rsidR="00F55F16" w:rsidRPr="004B1677" w:rsidRDefault="00F55F16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45001</w:t>
            </w:r>
          </w:p>
          <w:p w14:paraId="518DE0E2" w14:textId="0CC1CCC7" w:rsidR="00F55F16" w:rsidRPr="004B1677" w:rsidRDefault="00F55F16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ГОСТ </w:t>
            </w:r>
            <w:r w:rsidRPr="004B1677">
              <w:rPr>
                <w:sz w:val="20"/>
                <w:szCs w:val="20"/>
                <w:lang w:val="en-US"/>
              </w:rPr>
              <w:t>ISO</w:t>
            </w:r>
            <w:r w:rsidRPr="004B1677">
              <w:rPr>
                <w:sz w:val="20"/>
                <w:szCs w:val="20"/>
              </w:rPr>
              <w:t xml:space="preserve"> 13485</w:t>
            </w:r>
          </w:p>
          <w:p w14:paraId="6392FDB4" w14:textId="332B7EAC" w:rsidR="00743F75" w:rsidRPr="004B1677" w:rsidRDefault="00F55F16" w:rsidP="00785CE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56404</w:t>
            </w:r>
          </w:p>
        </w:tc>
        <w:tc>
          <w:tcPr>
            <w:tcW w:w="3090" w:type="dxa"/>
            <w:shd w:val="clear" w:color="auto" w:fill="auto"/>
          </w:tcPr>
          <w:p w14:paraId="5CB9DF6F" w14:textId="30BC5406" w:rsidR="00743F75" w:rsidRPr="004B1677" w:rsidRDefault="006528C5" w:rsidP="006528C5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ЛИИ им. Герцена. Индустриально-педагогический, специальность "Общетехнические дисциплины и труд", квалификация "Учитель общетехнической дисциплины и труда"</w:t>
            </w:r>
            <w:r w:rsidR="00EE1965" w:rsidRPr="004B1677">
              <w:rPr>
                <w:sz w:val="20"/>
                <w:szCs w:val="20"/>
              </w:rPr>
              <w:t>.</w:t>
            </w:r>
            <w:r w:rsidR="00743F75" w:rsidRPr="004B16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61BD8ED2" w14:textId="0E5605C3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2003 г.</w:t>
            </w:r>
          </w:p>
          <w:p w14:paraId="7DC2DA1B" w14:textId="1527B96C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</w:tr>
      <w:tr w:rsidR="004B1677" w:rsidRPr="004B1677" w14:paraId="21C9FF7B" w14:textId="77777777" w:rsidTr="0013308E">
        <w:tc>
          <w:tcPr>
            <w:tcW w:w="709" w:type="dxa"/>
          </w:tcPr>
          <w:p w14:paraId="6F889EA6" w14:textId="77777777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73B3379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Гавронова </w:t>
            </w:r>
          </w:p>
          <w:p w14:paraId="65329BD2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Марина Николаевна</w:t>
            </w:r>
          </w:p>
          <w:p w14:paraId="720DCD4E" w14:textId="3154D101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CA829BD" w14:textId="77777777" w:rsidR="00743F75" w:rsidRPr="004B1677" w:rsidRDefault="00177038" w:rsidP="00F55F1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</w:t>
            </w:r>
            <w:r w:rsidR="00F55F16" w:rsidRPr="004B1677">
              <w:rPr>
                <w:sz w:val="20"/>
                <w:szCs w:val="20"/>
              </w:rPr>
              <w:t>:</w:t>
            </w:r>
          </w:p>
          <w:p w14:paraId="649F3DDE" w14:textId="77777777" w:rsidR="00F55F16" w:rsidRPr="004B1677" w:rsidRDefault="00F55F16" w:rsidP="00F55F1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486BEF18" w14:textId="77777777" w:rsidR="00F55F16" w:rsidRPr="004B1677" w:rsidRDefault="00F55F16" w:rsidP="00F55F1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22000</w:t>
            </w:r>
          </w:p>
          <w:p w14:paraId="0A77915E" w14:textId="77777777" w:rsidR="00F55F16" w:rsidRPr="004B1677" w:rsidRDefault="00F55F16" w:rsidP="00F55F1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  <w:lang w:val="en-US"/>
              </w:rPr>
              <w:t>FSSC</w:t>
            </w:r>
            <w:r w:rsidRPr="004B1677">
              <w:rPr>
                <w:sz w:val="20"/>
                <w:szCs w:val="20"/>
              </w:rPr>
              <w:t xml:space="preserve"> 22000</w:t>
            </w:r>
          </w:p>
          <w:p w14:paraId="155076F6" w14:textId="3243DAED" w:rsidR="00F55F16" w:rsidRPr="004B1677" w:rsidRDefault="00F55F16" w:rsidP="00F55F16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51705.1</w:t>
            </w:r>
          </w:p>
        </w:tc>
        <w:tc>
          <w:tcPr>
            <w:tcW w:w="3090" w:type="dxa"/>
            <w:shd w:val="clear" w:color="auto" w:fill="auto"/>
          </w:tcPr>
          <w:p w14:paraId="05044434" w14:textId="73B1D272" w:rsidR="00743F75" w:rsidRPr="004B1677" w:rsidRDefault="006528C5" w:rsidP="00EE1965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Ленинградский санитарно-гигиенический медицинский институт, "Лечебно-профилактическое дело", квалификация "Врач"</w:t>
            </w:r>
            <w:r w:rsidR="00EE1965" w:rsidRPr="004B1677">
              <w:rPr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0FB940D5" w14:textId="300124D3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1993 г.</w:t>
            </w:r>
          </w:p>
          <w:p w14:paraId="1BCBEED8" w14:textId="36EE7C28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</w:tr>
      <w:tr w:rsidR="004B1677" w:rsidRPr="004B1677" w14:paraId="4DF3ED22" w14:textId="77777777" w:rsidTr="0013308E">
        <w:tc>
          <w:tcPr>
            <w:tcW w:w="709" w:type="dxa"/>
          </w:tcPr>
          <w:p w14:paraId="5D5AD80A" w14:textId="77777777" w:rsidR="00743F75" w:rsidRPr="004B1677" w:rsidRDefault="00743F75" w:rsidP="00001075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11EE6FB" w14:textId="77777777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Певзнер Ольга Николаевна</w:t>
            </w:r>
          </w:p>
          <w:p w14:paraId="74B6D0A8" w14:textId="1DE2F06D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60A1238B" w14:textId="1ED50E67" w:rsidR="00C945EF" w:rsidRPr="004B1677" w:rsidRDefault="00743F75" w:rsidP="00C945EF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</w:t>
            </w:r>
            <w:r w:rsidR="00C945EF" w:rsidRPr="004B1677">
              <w:rPr>
                <w:sz w:val="20"/>
                <w:szCs w:val="20"/>
              </w:rPr>
              <w:t>:</w:t>
            </w:r>
          </w:p>
          <w:p w14:paraId="714F3CDD" w14:textId="77777777" w:rsidR="00C945EF" w:rsidRPr="004B1677" w:rsidRDefault="00C945EF" w:rsidP="00C945EF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07DEDF41" w14:textId="77777777" w:rsidR="00C945EF" w:rsidRPr="004B1677" w:rsidRDefault="00C945EF" w:rsidP="00C945EF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22000</w:t>
            </w:r>
          </w:p>
          <w:p w14:paraId="0C27628F" w14:textId="77777777" w:rsidR="00C945EF" w:rsidRPr="004B1677" w:rsidRDefault="00C945EF" w:rsidP="00C945EF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  <w:lang w:val="en-US"/>
              </w:rPr>
              <w:t>FSSC</w:t>
            </w:r>
            <w:r w:rsidRPr="004B1677">
              <w:rPr>
                <w:sz w:val="20"/>
                <w:szCs w:val="20"/>
              </w:rPr>
              <w:t xml:space="preserve"> 22000</w:t>
            </w:r>
          </w:p>
          <w:p w14:paraId="05DE8E94" w14:textId="26A75338" w:rsidR="00743F75" w:rsidRPr="004B1677" w:rsidRDefault="00C945EF" w:rsidP="00785CEB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51705.1</w:t>
            </w:r>
          </w:p>
        </w:tc>
        <w:tc>
          <w:tcPr>
            <w:tcW w:w="3090" w:type="dxa"/>
            <w:shd w:val="clear" w:color="auto" w:fill="auto"/>
          </w:tcPr>
          <w:p w14:paraId="7ECCED70" w14:textId="38A16487" w:rsidR="00743F75" w:rsidRPr="004B1677" w:rsidRDefault="006528C5" w:rsidP="006246A4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Санкт-Петербургская государственная химико-фармацевтическая академия,</w:t>
            </w:r>
            <w:r w:rsidR="00EA767F" w:rsidRPr="004B1677">
              <w:rPr>
                <w:sz w:val="20"/>
                <w:szCs w:val="20"/>
              </w:rPr>
              <w:t xml:space="preserve"> </w:t>
            </w:r>
            <w:r w:rsidRPr="004B1677">
              <w:rPr>
                <w:sz w:val="20"/>
                <w:szCs w:val="20"/>
              </w:rPr>
              <w:t>по специальности "Биотехнология", квалификация "Инже</w:t>
            </w:r>
            <w:r w:rsidR="00D739C0" w:rsidRPr="004B1677">
              <w:rPr>
                <w:sz w:val="20"/>
                <w:szCs w:val="20"/>
              </w:rPr>
              <w:t>нер</w:t>
            </w:r>
            <w:r w:rsidRPr="004B1677">
              <w:rPr>
                <w:sz w:val="20"/>
                <w:szCs w:val="20"/>
              </w:rPr>
              <w:t>-технолог"</w:t>
            </w:r>
            <w:r w:rsidR="00EE1965" w:rsidRPr="004B1677">
              <w:rPr>
                <w:sz w:val="20"/>
                <w:szCs w:val="20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14:paraId="16BDCD5D" w14:textId="761DEBA3" w:rsidR="00743F75" w:rsidRPr="004B1677" w:rsidRDefault="00743F75" w:rsidP="00C9533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2005 г</w:t>
            </w:r>
          </w:p>
          <w:p w14:paraId="438BF019" w14:textId="74E5B5A3" w:rsidR="00743F75" w:rsidRPr="004B1677" w:rsidRDefault="00743F75" w:rsidP="00C95332">
            <w:pPr>
              <w:rPr>
                <w:sz w:val="20"/>
                <w:szCs w:val="20"/>
              </w:rPr>
            </w:pPr>
          </w:p>
        </w:tc>
      </w:tr>
      <w:tr w:rsidR="004B1677" w:rsidRPr="004B1677" w14:paraId="5A43849D" w14:textId="77777777" w:rsidTr="0013308E">
        <w:tc>
          <w:tcPr>
            <w:tcW w:w="709" w:type="dxa"/>
          </w:tcPr>
          <w:p w14:paraId="02B5453D" w14:textId="77777777" w:rsidR="00DC6D12" w:rsidRPr="004B1677" w:rsidRDefault="00DC6D12" w:rsidP="00DC6D12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1CB7D5A" w14:textId="77777777" w:rsidR="004B1677" w:rsidRPr="004B1677" w:rsidRDefault="004B1677" w:rsidP="004B1677">
            <w:pPr>
              <w:ind w:right="315"/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Винтовкина Надежда Петровна</w:t>
            </w:r>
          </w:p>
          <w:p w14:paraId="7F2DEEA0" w14:textId="041CCE59" w:rsidR="00DC6D12" w:rsidRPr="004B1677" w:rsidRDefault="00DC6D12" w:rsidP="004A30B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634B847E" w14:textId="77777777" w:rsidR="004B1677" w:rsidRPr="004B1677" w:rsidRDefault="004B1677" w:rsidP="004B167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менеджмента:</w:t>
            </w:r>
          </w:p>
          <w:p w14:paraId="6326B78E" w14:textId="77777777" w:rsidR="004B1677" w:rsidRPr="004B1677" w:rsidRDefault="004B1677" w:rsidP="004B167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20287C8C" w14:textId="7F26308D" w:rsidR="00DC6D12" w:rsidRPr="004B1677" w:rsidRDefault="004B1677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19443</w:t>
            </w:r>
          </w:p>
        </w:tc>
        <w:tc>
          <w:tcPr>
            <w:tcW w:w="3090" w:type="dxa"/>
          </w:tcPr>
          <w:p w14:paraId="75020299" w14:textId="692AAC6D" w:rsidR="00DC6D12" w:rsidRPr="004B1677" w:rsidRDefault="004B1677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Томский политехнический институт им. Кирова, по специальности "Основные процессы химических производств и химическая кибернетика", квалификация "Инженер-химик-технолог",  </w:t>
            </w:r>
          </w:p>
          <w:p w14:paraId="4C3EBA2F" w14:textId="45374940" w:rsidR="004B1677" w:rsidRPr="004B1677" w:rsidRDefault="004B1677" w:rsidP="004B1677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1D79872D" w14:textId="24F08138" w:rsidR="00DC6D12" w:rsidRPr="004B1677" w:rsidRDefault="004B1677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2003 г.</w:t>
            </w:r>
          </w:p>
        </w:tc>
      </w:tr>
      <w:tr w:rsidR="004B1677" w:rsidRPr="004B1677" w14:paraId="318955D9" w14:textId="77777777" w:rsidTr="0013308E">
        <w:tc>
          <w:tcPr>
            <w:tcW w:w="709" w:type="dxa"/>
          </w:tcPr>
          <w:p w14:paraId="6A8E0717" w14:textId="77777777" w:rsidR="00DC6D12" w:rsidRPr="004B1677" w:rsidRDefault="00DC6D12" w:rsidP="00DC6D12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B2DF96" w14:textId="6E8739EC" w:rsidR="00DC6D12" w:rsidRPr="004B1677" w:rsidRDefault="00DC6D12" w:rsidP="004A30B9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Дроздов Алексей Владимирович</w:t>
            </w:r>
          </w:p>
        </w:tc>
        <w:tc>
          <w:tcPr>
            <w:tcW w:w="3402" w:type="dxa"/>
          </w:tcPr>
          <w:p w14:paraId="0BF30E48" w14:textId="77777777" w:rsidR="00DC6D12" w:rsidRPr="004B1677" w:rsidRDefault="00DC6D12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менеджмента:</w:t>
            </w:r>
          </w:p>
          <w:p w14:paraId="06779F66" w14:textId="77777777" w:rsidR="00DC6D12" w:rsidRPr="004B1677" w:rsidRDefault="00DC6D12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362ACB38" w14:textId="77777777" w:rsidR="00DC6D12" w:rsidRPr="004B1677" w:rsidRDefault="00DC6D12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14001</w:t>
            </w:r>
          </w:p>
          <w:p w14:paraId="0B4DA24C" w14:textId="77777777" w:rsidR="00DC6D12" w:rsidRPr="004B1677" w:rsidRDefault="00DC6D12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45001</w:t>
            </w:r>
          </w:p>
          <w:p w14:paraId="1A385C5B" w14:textId="3C57EB51" w:rsidR="00DC6D12" w:rsidRPr="004B1677" w:rsidRDefault="00DC6D12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19443</w:t>
            </w:r>
          </w:p>
        </w:tc>
        <w:tc>
          <w:tcPr>
            <w:tcW w:w="3090" w:type="dxa"/>
          </w:tcPr>
          <w:p w14:paraId="7F3BC0E2" w14:textId="24144CA5" w:rsidR="00DC6D12" w:rsidRPr="004B1677" w:rsidRDefault="004A30B9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Институт точной механики и оптики г. Санкт-Петербург, Автоматика и управление в технических системах, Инженер - электрик</w:t>
            </w:r>
          </w:p>
        </w:tc>
        <w:tc>
          <w:tcPr>
            <w:tcW w:w="1588" w:type="dxa"/>
          </w:tcPr>
          <w:p w14:paraId="3263964A" w14:textId="69880506" w:rsidR="00DC6D12" w:rsidRPr="004B1677" w:rsidRDefault="004A30B9" w:rsidP="00DC6D12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2000г.</w:t>
            </w:r>
          </w:p>
        </w:tc>
      </w:tr>
      <w:tr w:rsidR="004B1677" w:rsidRPr="004B1677" w14:paraId="6988DF07" w14:textId="77777777" w:rsidTr="0013308E">
        <w:tc>
          <w:tcPr>
            <w:tcW w:w="709" w:type="dxa"/>
          </w:tcPr>
          <w:p w14:paraId="0F219F76" w14:textId="77777777" w:rsidR="00E17DE0" w:rsidRPr="004B1677" w:rsidRDefault="00E17DE0" w:rsidP="00E17DE0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3FEA626" w14:textId="77777777" w:rsidR="00F35338" w:rsidRPr="004B1677" w:rsidRDefault="00F35338" w:rsidP="00F35338">
            <w:pPr>
              <w:snapToGrid w:val="0"/>
              <w:ind w:right="-108"/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Галанова Татьяна Григорьевна</w:t>
            </w:r>
          </w:p>
          <w:p w14:paraId="17EF3515" w14:textId="0442DC00" w:rsidR="00E17DE0" w:rsidRPr="004B1677" w:rsidRDefault="00E17DE0" w:rsidP="004A30B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ED5F84B" w14:textId="77777777" w:rsidR="00E17DE0" w:rsidRPr="004B1677" w:rsidRDefault="00E17DE0" w:rsidP="00E17DE0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Эксперт по сертификации систем менеджмента:</w:t>
            </w:r>
          </w:p>
          <w:p w14:paraId="11A313E4" w14:textId="77777777" w:rsidR="00E17DE0" w:rsidRPr="004B1677" w:rsidRDefault="00E17DE0" w:rsidP="00E17DE0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  <w:p w14:paraId="383EBF9C" w14:textId="77777777" w:rsidR="00E17DE0" w:rsidRPr="004B1677" w:rsidRDefault="00E17DE0" w:rsidP="00E17DE0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14001</w:t>
            </w:r>
          </w:p>
          <w:p w14:paraId="5A499CD6" w14:textId="0771E429" w:rsidR="00E17DE0" w:rsidRPr="004B1677" w:rsidRDefault="00E17DE0" w:rsidP="00E17DE0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45001</w:t>
            </w:r>
          </w:p>
          <w:p w14:paraId="48BD736C" w14:textId="77777777" w:rsidR="00F35338" w:rsidRPr="004B1677" w:rsidRDefault="00F35338" w:rsidP="00F353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ISO 13485</w:t>
            </w:r>
          </w:p>
          <w:p w14:paraId="374AB98F" w14:textId="0C10F525" w:rsidR="00F35338" w:rsidRPr="004B1677" w:rsidRDefault="00F35338" w:rsidP="00E17DE0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РВ 0015-002</w:t>
            </w:r>
          </w:p>
          <w:p w14:paraId="4ED4177B" w14:textId="55129D6D" w:rsidR="00E17DE0" w:rsidRPr="004B1677" w:rsidRDefault="00E17DE0" w:rsidP="00E17DE0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19443</w:t>
            </w:r>
          </w:p>
        </w:tc>
        <w:tc>
          <w:tcPr>
            <w:tcW w:w="3090" w:type="dxa"/>
          </w:tcPr>
          <w:p w14:paraId="368FFD1A" w14:textId="288460FD" w:rsidR="00F35338" w:rsidRPr="004B1677" w:rsidRDefault="00F35338" w:rsidP="00F35338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Северо-Западный заочный политехнический институт, по специальности "Автоматика и телемеханика", квалификация "инженер-электрик", </w:t>
            </w:r>
          </w:p>
          <w:p w14:paraId="3995B402" w14:textId="7989A1DF" w:rsidR="00E17DE0" w:rsidRPr="004B1677" w:rsidRDefault="00F35338" w:rsidP="004B167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 xml:space="preserve">Ленинградский индустриальный техникум МЧС СССР, специалист "Проволочной, калибровочное и канатное производство", квалификация "Техника-технолога" </w:t>
            </w:r>
          </w:p>
        </w:tc>
        <w:tc>
          <w:tcPr>
            <w:tcW w:w="1588" w:type="dxa"/>
          </w:tcPr>
          <w:p w14:paraId="3F2780E6" w14:textId="5B3A1B31" w:rsidR="00E17DE0" w:rsidRPr="004B1677" w:rsidRDefault="00E17DE0" w:rsidP="00E17DE0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200</w:t>
            </w:r>
            <w:r w:rsidR="00F35338" w:rsidRPr="004B1677">
              <w:rPr>
                <w:sz w:val="20"/>
                <w:szCs w:val="20"/>
              </w:rPr>
              <w:t>4</w:t>
            </w:r>
            <w:r w:rsidRPr="004B1677">
              <w:rPr>
                <w:sz w:val="20"/>
                <w:szCs w:val="20"/>
              </w:rPr>
              <w:t>г.</w:t>
            </w:r>
          </w:p>
        </w:tc>
      </w:tr>
      <w:tr w:rsidR="004B1677" w:rsidRPr="004B1677" w14:paraId="22F805E3" w14:textId="77777777" w:rsidTr="0013308E">
        <w:tc>
          <w:tcPr>
            <w:tcW w:w="709" w:type="dxa"/>
          </w:tcPr>
          <w:p w14:paraId="0D524184" w14:textId="77777777" w:rsidR="004B1677" w:rsidRPr="004B1677" w:rsidRDefault="004B1677" w:rsidP="00E17DE0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D147CBB" w14:textId="77777777" w:rsidR="004B1677" w:rsidRPr="004B1677" w:rsidRDefault="004B1677" w:rsidP="004B1677">
            <w:pPr>
              <w:snapToGrid w:val="0"/>
              <w:ind w:right="-108"/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Барановская Наталья Сергеевна</w:t>
            </w:r>
          </w:p>
          <w:p w14:paraId="27A82B03" w14:textId="77777777" w:rsidR="004B1677" w:rsidRPr="004B1677" w:rsidRDefault="004B1677" w:rsidP="00F35338">
            <w:pPr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tbl>
            <w:tblPr>
              <w:tblStyle w:val="af0"/>
              <w:tblW w:w="1170" w:type="dxa"/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4B1677" w:rsidRPr="004B1677" w14:paraId="579F98F8" w14:textId="77777777" w:rsidTr="00207AF6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56DE6C" w14:textId="77777777" w:rsidR="004B1677" w:rsidRPr="004B1677" w:rsidRDefault="004B1677" w:rsidP="004B1677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ГОСТ Р ИСО 9001</w:t>
                  </w:r>
                </w:p>
              </w:tc>
            </w:tr>
            <w:tr w:rsidR="004B1677" w:rsidRPr="004B1677" w14:paraId="717F040B" w14:textId="77777777" w:rsidTr="00207AF6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BC43BA" w14:textId="77777777" w:rsidR="004B1677" w:rsidRPr="004B1677" w:rsidRDefault="004B1677" w:rsidP="004B1677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FSSC 22000</w:t>
                  </w:r>
                </w:p>
              </w:tc>
            </w:tr>
            <w:tr w:rsidR="004B1677" w:rsidRPr="004B1677" w14:paraId="79AAB46D" w14:textId="77777777" w:rsidTr="00207AF6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0CB1328" w14:textId="77777777" w:rsidR="004B1677" w:rsidRPr="004B1677" w:rsidRDefault="004B1677" w:rsidP="004B1677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ГОСТ Р ИСО 22000</w:t>
                  </w:r>
                </w:p>
              </w:tc>
            </w:tr>
            <w:tr w:rsidR="004B1677" w:rsidRPr="004B1677" w14:paraId="69CC72D9" w14:textId="77777777" w:rsidTr="00207AF6">
              <w:tc>
                <w:tcPr>
                  <w:tcW w:w="11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D8C411" w14:textId="77777777" w:rsidR="004B1677" w:rsidRPr="004B1677" w:rsidRDefault="004B1677" w:rsidP="004B1677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t>ГОСТ Р 51705.1</w:t>
                  </w:r>
                </w:p>
                <w:p w14:paraId="2AE68D6E" w14:textId="77777777" w:rsidR="004B1677" w:rsidRPr="004B1677" w:rsidRDefault="004B1677" w:rsidP="004B1677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lastRenderedPageBreak/>
                    <w:t>ГОСТ ISO 13485</w:t>
                  </w:r>
                </w:p>
              </w:tc>
            </w:tr>
          </w:tbl>
          <w:p w14:paraId="635EF062" w14:textId="77777777" w:rsidR="004B1677" w:rsidRPr="004B1677" w:rsidRDefault="004B1677" w:rsidP="004B167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lastRenderedPageBreak/>
              <w:t>ГОСТ Р ИСО 14001</w:t>
            </w:r>
          </w:p>
          <w:p w14:paraId="7986E58F" w14:textId="6E1AB950" w:rsidR="004B1677" w:rsidRPr="004B1677" w:rsidRDefault="004B1677" w:rsidP="004B167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45001</w:t>
            </w:r>
          </w:p>
        </w:tc>
        <w:tc>
          <w:tcPr>
            <w:tcW w:w="3090" w:type="dxa"/>
          </w:tcPr>
          <w:tbl>
            <w:tblPr>
              <w:tblStyle w:val="af0"/>
              <w:tblW w:w="27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2722"/>
            </w:tblGrid>
            <w:tr w:rsidR="004B1677" w:rsidRPr="004B1677" w14:paraId="0D27B645" w14:textId="77777777" w:rsidTr="00207AF6">
              <w:tc>
                <w:tcPr>
                  <w:tcW w:w="2722" w:type="dxa"/>
                </w:tcPr>
                <w:p w14:paraId="31EA861C" w14:textId="19D807DD" w:rsidR="004B1677" w:rsidRPr="004B1677" w:rsidRDefault="004B1677" w:rsidP="004B1677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lastRenderedPageBreak/>
                    <w:t>СПГОУ ВПО "Санкт-Петербургский государственный университет низкотемпературных и пищевых технологий", по специальности "Технология хлеба, кондитерских и макаронных изделий", квалификация "Инженер</w:t>
                  </w:r>
                  <w:r w:rsidRPr="004B1677">
                    <w:rPr>
                      <w:sz w:val="20"/>
                      <w:szCs w:val="20"/>
                    </w:rPr>
                    <w:t>»</w:t>
                  </w:r>
                </w:p>
              </w:tc>
            </w:tr>
            <w:tr w:rsidR="004B1677" w:rsidRPr="004B1677" w14:paraId="70D78B85" w14:textId="77777777" w:rsidTr="00207AF6">
              <w:tc>
                <w:tcPr>
                  <w:tcW w:w="2722" w:type="dxa"/>
                </w:tcPr>
                <w:p w14:paraId="4BD621B2" w14:textId="24A5957C" w:rsidR="004B1677" w:rsidRPr="004B1677" w:rsidRDefault="004B1677" w:rsidP="004B1677">
                  <w:pPr>
                    <w:rPr>
                      <w:sz w:val="20"/>
                      <w:szCs w:val="20"/>
                    </w:rPr>
                  </w:pPr>
                  <w:r w:rsidRPr="004B1677">
                    <w:rPr>
                      <w:sz w:val="20"/>
                      <w:szCs w:val="20"/>
                    </w:rPr>
                    <w:lastRenderedPageBreak/>
                    <w:t>Петербургский техникум пищевой промышленности, по специальности "Хлебопекарное, макаронное и кондитерское производство", квалификация "Техник-технолог"</w:t>
                  </w:r>
                </w:p>
              </w:tc>
            </w:tr>
          </w:tbl>
          <w:p w14:paraId="47218620" w14:textId="77777777" w:rsidR="004B1677" w:rsidRPr="004B1677" w:rsidRDefault="004B1677" w:rsidP="00F35338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14:paraId="6C23581B" w14:textId="30F71D95" w:rsidR="004B1677" w:rsidRPr="004B1677" w:rsidRDefault="004B1677" w:rsidP="00E17DE0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lastRenderedPageBreak/>
              <w:t>с 2021 г.</w:t>
            </w:r>
          </w:p>
        </w:tc>
      </w:tr>
      <w:tr w:rsidR="004B1677" w:rsidRPr="004B1677" w14:paraId="6E669F5C" w14:textId="77777777" w:rsidTr="0013308E">
        <w:tc>
          <w:tcPr>
            <w:tcW w:w="709" w:type="dxa"/>
          </w:tcPr>
          <w:p w14:paraId="33562B00" w14:textId="77777777" w:rsidR="004B1677" w:rsidRPr="004B1677" w:rsidRDefault="004B1677" w:rsidP="004B1677">
            <w:pPr>
              <w:pStyle w:val="af"/>
              <w:numPr>
                <w:ilvl w:val="0"/>
                <w:numId w:val="11"/>
              </w:numPr>
              <w:ind w:left="697" w:hanging="3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D131B2" w14:textId="77777777" w:rsidR="004B1677" w:rsidRPr="004B1677" w:rsidRDefault="004B1677" w:rsidP="004B1677">
            <w:pPr>
              <w:snapToGrid w:val="0"/>
              <w:ind w:right="-108"/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Дунаева Ксения Игоревна</w:t>
            </w:r>
          </w:p>
          <w:p w14:paraId="0BBC6F54" w14:textId="77777777" w:rsidR="004B1677" w:rsidRPr="004B1677" w:rsidRDefault="004B1677" w:rsidP="004B1677">
            <w:pPr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57079233" w14:textId="14819ACF" w:rsidR="004B1677" w:rsidRPr="004B1677" w:rsidRDefault="004B1677" w:rsidP="004B167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ГОСТ Р ИСО 9001</w:t>
            </w:r>
          </w:p>
        </w:tc>
        <w:tc>
          <w:tcPr>
            <w:tcW w:w="3090" w:type="dxa"/>
          </w:tcPr>
          <w:p w14:paraId="5880A091" w14:textId="056460EE" w:rsidR="004B1677" w:rsidRPr="004B1677" w:rsidRDefault="004B1677" w:rsidP="004B167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Кызылкийский институт технологии, экономики и права БАТ ГУ по специальности "Бухгалтерский учет и Аудит", квалификация "Дипломированный специалист"</w:t>
            </w:r>
          </w:p>
        </w:tc>
        <w:tc>
          <w:tcPr>
            <w:tcW w:w="1588" w:type="dxa"/>
          </w:tcPr>
          <w:p w14:paraId="599CC60C" w14:textId="76C5F8F0" w:rsidR="004B1677" w:rsidRPr="004B1677" w:rsidRDefault="004B1677" w:rsidP="004B1677">
            <w:pPr>
              <w:rPr>
                <w:sz w:val="20"/>
                <w:szCs w:val="20"/>
              </w:rPr>
            </w:pPr>
            <w:r w:rsidRPr="004B1677">
              <w:rPr>
                <w:sz w:val="20"/>
                <w:szCs w:val="20"/>
              </w:rPr>
              <w:t>с 2021 г.</w:t>
            </w:r>
          </w:p>
        </w:tc>
      </w:tr>
    </w:tbl>
    <w:p w14:paraId="44CF9CC0" w14:textId="4C335D0F" w:rsidR="00ED4C8F" w:rsidRPr="004B1677" w:rsidRDefault="00ED4C8F" w:rsidP="00ED4C8F">
      <w:pPr>
        <w:ind w:left="284"/>
        <w:rPr>
          <w:sz w:val="22"/>
          <w:szCs w:val="22"/>
        </w:rPr>
      </w:pPr>
    </w:p>
    <w:p w14:paraId="60E95560" w14:textId="394E0342" w:rsidR="00C41EED" w:rsidRPr="004B1677" w:rsidRDefault="00A82756" w:rsidP="00623D26">
      <w:pPr>
        <w:ind w:left="284"/>
        <w:rPr>
          <w:sz w:val="20"/>
          <w:szCs w:val="20"/>
        </w:rPr>
      </w:pPr>
      <w:r w:rsidRPr="004B1677">
        <w:rPr>
          <w:sz w:val="20"/>
          <w:szCs w:val="20"/>
        </w:rPr>
        <w:t>Специалист по учету и обучению</w:t>
      </w:r>
      <w:r w:rsidR="00613D3E" w:rsidRPr="004B1677">
        <w:rPr>
          <w:sz w:val="20"/>
          <w:szCs w:val="20"/>
        </w:rPr>
        <w:t xml:space="preserve"> персонала</w:t>
      </w:r>
      <w:r w:rsidR="00613D3E" w:rsidRPr="004B1677">
        <w:rPr>
          <w:sz w:val="20"/>
          <w:szCs w:val="20"/>
        </w:rPr>
        <w:tab/>
      </w:r>
      <w:r w:rsidR="00613D3E" w:rsidRPr="004B1677">
        <w:rPr>
          <w:sz w:val="20"/>
          <w:szCs w:val="20"/>
        </w:rPr>
        <w:tab/>
      </w:r>
      <w:r w:rsidR="00395DEC" w:rsidRPr="004B1677">
        <w:rPr>
          <w:sz w:val="20"/>
          <w:szCs w:val="20"/>
        </w:rPr>
        <w:tab/>
      </w:r>
      <w:r w:rsidR="00613D3E" w:rsidRPr="004B1677">
        <w:rPr>
          <w:sz w:val="20"/>
          <w:szCs w:val="20"/>
        </w:rPr>
        <w:tab/>
      </w:r>
      <w:r w:rsidR="007607F9" w:rsidRPr="004B1677">
        <w:rPr>
          <w:sz w:val="20"/>
          <w:szCs w:val="20"/>
        </w:rPr>
        <w:t>Дунаева К.И.</w:t>
      </w:r>
    </w:p>
    <w:p w14:paraId="00DFD352" w14:textId="6D6E3DE8" w:rsidR="00000ECD" w:rsidRPr="004B1677" w:rsidRDefault="000A564F" w:rsidP="00623D26">
      <w:pPr>
        <w:ind w:left="284"/>
        <w:rPr>
          <w:sz w:val="20"/>
          <w:szCs w:val="20"/>
        </w:rPr>
      </w:pPr>
      <w:r>
        <w:rPr>
          <w:sz w:val="20"/>
          <w:szCs w:val="20"/>
        </w:rPr>
        <w:t>25.06.2025</w:t>
      </w:r>
      <w:bookmarkStart w:id="0" w:name="_GoBack"/>
      <w:bookmarkEnd w:id="0"/>
    </w:p>
    <w:sectPr w:rsidR="00000ECD" w:rsidRPr="004B1677" w:rsidSect="007607F9">
      <w:headerReference w:type="default" r:id="rId7"/>
      <w:footerReference w:type="default" r:id="rId8"/>
      <w:pgSz w:w="11906" w:h="16838"/>
      <w:pgMar w:top="1134" w:right="567" w:bottom="709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49D7D" w14:textId="77777777" w:rsidR="0069764A" w:rsidRDefault="0069764A" w:rsidP="000715A2">
      <w:r>
        <w:separator/>
      </w:r>
    </w:p>
  </w:endnote>
  <w:endnote w:type="continuationSeparator" w:id="0">
    <w:p w14:paraId="2F0B4833" w14:textId="77777777" w:rsidR="0069764A" w:rsidRDefault="0069764A" w:rsidP="0007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7009554"/>
      <w:docPartObj>
        <w:docPartGallery w:val="Page Numbers (Bottom of Page)"/>
        <w:docPartUnique/>
      </w:docPartObj>
    </w:sdtPr>
    <w:sdtEndPr/>
    <w:sdtContent>
      <w:p w14:paraId="0AD9C41C" w14:textId="77777777" w:rsidR="0013308E" w:rsidRDefault="0013308E" w:rsidP="000715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1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307BF" w14:textId="77777777" w:rsidR="0069764A" w:rsidRDefault="0069764A" w:rsidP="000715A2">
      <w:r>
        <w:separator/>
      </w:r>
    </w:p>
  </w:footnote>
  <w:footnote w:type="continuationSeparator" w:id="0">
    <w:p w14:paraId="59B9F8CF" w14:textId="77777777" w:rsidR="0069764A" w:rsidRDefault="0069764A" w:rsidP="0007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93"/>
      <w:gridCol w:w="7050"/>
      <w:gridCol w:w="1493"/>
    </w:tblGrid>
    <w:tr w:rsidR="0013308E" w14:paraId="2A16CE7A" w14:textId="77777777" w:rsidTr="00100510">
      <w:tc>
        <w:tcPr>
          <w:tcW w:w="2193" w:type="dxa"/>
          <w:shd w:val="clear" w:color="auto" w:fill="auto"/>
          <w:vAlign w:val="center"/>
        </w:tcPr>
        <w:p w14:paraId="73FBFFD7" w14:textId="51EEA477" w:rsidR="0013308E" w:rsidRPr="00DF5522" w:rsidRDefault="0013308E" w:rsidP="00C14D9C">
          <w:pPr>
            <w:jc w:val="center"/>
            <w:rPr>
              <w:rFonts w:ascii="Arial Narrow" w:hAnsi="Arial Narrow" w:cs="Arial Narrow"/>
              <w:sz w:val="22"/>
              <w:szCs w:val="22"/>
            </w:rPr>
          </w:pPr>
          <w:r w:rsidRPr="00DF5522">
            <w:rPr>
              <w:rFonts w:ascii="Arial Narrow" w:hAnsi="Arial Narrow" w:cs="Arial Narrow"/>
              <w:sz w:val="22"/>
              <w:szCs w:val="22"/>
            </w:rPr>
            <w:t>Тест-С.-Петербург</w:t>
          </w:r>
        </w:p>
      </w:tc>
      <w:tc>
        <w:tcPr>
          <w:tcW w:w="7050" w:type="dxa"/>
          <w:vMerge w:val="restart"/>
          <w:shd w:val="clear" w:color="auto" w:fill="auto"/>
          <w:vAlign w:val="center"/>
        </w:tcPr>
        <w:p w14:paraId="7BBB5497" w14:textId="77777777" w:rsidR="0013308E" w:rsidRDefault="0013308E" w:rsidP="00100510">
          <w:pPr>
            <w:autoSpaceDE w:val="0"/>
            <w:autoSpaceDN w:val="0"/>
            <w:adjustRightInd w:val="0"/>
            <w:ind w:left="284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И</w:t>
          </w:r>
          <w:r w:rsidRPr="00743F75">
            <w:rPr>
              <w:b/>
              <w:sz w:val="22"/>
              <w:szCs w:val="22"/>
            </w:rPr>
            <w:t xml:space="preserve">нформация о работниках органа по сертификации </w:t>
          </w:r>
        </w:p>
        <w:p w14:paraId="0AE09AE3" w14:textId="67128986" w:rsidR="0013308E" w:rsidRPr="00DF5522" w:rsidRDefault="0013308E" w:rsidP="00C14D9C">
          <w:pPr>
            <w:autoSpaceDE w:val="0"/>
            <w:autoSpaceDN w:val="0"/>
            <w:adjustRightInd w:val="0"/>
            <w:ind w:left="284"/>
            <w:jc w:val="center"/>
            <w:rPr>
              <w:rFonts w:ascii="Arial Narrow" w:hAnsi="Arial Narrow" w:cs="Arial Narrow"/>
              <w:sz w:val="22"/>
              <w:szCs w:val="22"/>
            </w:rPr>
          </w:pPr>
          <w:r w:rsidRPr="006A29EB">
            <w:rPr>
              <w:b/>
              <w:sz w:val="22"/>
              <w:szCs w:val="22"/>
            </w:rPr>
            <w:t>систем менеджмента ООО «Тест-С.-Петербург»</w:t>
          </w:r>
          <w:r w:rsidRPr="00743F75">
            <w:rPr>
              <w:b/>
              <w:sz w:val="22"/>
              <w:szCs w:val="22"/>
            </w:rPr>
            <w:t>, участвующих в</w:t>
          </w:r>
          <w:r>
            <w:rPr>
              <w:b/>
              <w:sz w:val="22"/>
              <w:szCs w:val="22"/>
            </w:rPr>
            <w:t xml:space="preserve"> </w:t>
          </w:r>
          <w:r w:rsidRPr="00743F75">
            <w:rPr>
              <w:b/>
              <w:sz w:val="22"/>
              <w:szCs w:val="22"/>
            </w:rPr>
            <w:t>выполнении работ по подтверждению соответствия</w:t>
          </w:r>
          <w:r w:rsidR="003F2C63">
            <w:rPr>
              <w:b/>
              <w:sz w:val="22"/>
              <w:szCs w:val="22"/>
            </w:rPr>
            <w:t xml:space="preserve"> (эксперты)</w:t>
          </w:r>
        </w:p>
      </w:tc>
      <w:tc>
        <w:tcPr>
          <w:tcW w:w="1493" w:type="dxa"/>
          <w:shd w:val="clear" w:color="auto" w:fill="auto"/>
          <w:vAlign w:val="center"/>
        </w:tcPr>
        <w:p w14:paraId="65A29ABA" w14:textId="412E4C38" w:rsidR="0013308E" w:rsidRPr="00DF5522" w:rsidRDefault="0013308E" w:rsidP="005041F8">
          <w:pPr>
            <w:jc w:val="center"/>
            <w:rPr>
              <w:rFonts w:ascii="Arial Narrow" w:hAnsi="Arial Narrow" w:cs="Arial Narrow"/>
              <w:b/>
            </w:rPr>
          </w:pPr>
          <w:r w:rsidRPr="00DF5522">
            <w:rPr>
              <w:rFonts w:ascii="Arial Narrow" w:hAnsi="Arial Narrow" w:cs="Arial Narrow"/>
              <w:sz w:val="20"/>
            </w:rPr>
            <w:t xml:space="preserve">Ред. </w:t>
          </w:r>
          <w:r w:rsidR="008909F9">
            <w:rPr>
              <w:rFonts w:ascii="Arial Narrow" w:hAnsi="Arial Narrow" w:cs="Arial Narrow"/>
              <w:sz w:val="20"/>
            </w:rPr>
            <w:t>2022-</w:t>
          </w:r>
          <w:r w:rsidR="003F2C63">
            <w:rPr>
              <w:rFonts w:ascii="Arial Narrow" w:hAnsi="Arial Narrow" w:cs="Arial Narrow"/>
              <w:sz w:val="20"/>
            </w:rPr>
            <w:t>04-04</w:t>
          </w:r>
        </w:p>
      </w:tc>
    </w:tr>
    <w:tr w:rsidR="0013308E" w14:paraId="3377371D" w14:textId="77777777" w:rsidTr="00100510">
      <w:tc>
        <w:tcPr>
          <w:tcW w:w="2193" w:type="dxa"/>
          <w:shd w:val="clear" w:color="auto" w:fill="auto"/>
          <w:vAlign w:val="center"/>
        </w:tcPr>
        <w:p w14:paraId="47FBF04B" w14:textId="41DCBFD7" w:rsidR="0013308E" w:rsidRPr="00DF5522" w:rsidRDefault="0013308E" w:rsidP="00610481">
          <w:pPr>
            <w:jc w:val="center"/>
            <w:rPr>
              <w:rFonts w:ascii="Arial Narrow" w:hAnsi="Arial Narrow" w:cs="Arial Narrow"/>
              <w:sz w:val="22"/>
              <w:szCs w:val="22"/>
            </w:rPr>
          </w:pPr>
          <w:r>
            <w:rPr>
              <w:rFonts w:ascii="Arial Narrow" w:hAnsi="Arial Narrow" w:cs="Arial Narrow"/>
              <w:sz w:val="22"/>
              <w:szCs w:val="22"/>
            </w:rPr>
            <w:t>Ф 430.4</w:t>
          </w:r>
        </w:p>
      </w:tc>
      <w:tc>
        <w:tcPr>
          <w:tcW w:w="7050" w:type="dxa"/>
          <w:vMerge/>
          <w:shd w:val="clear" w:color="auto" w:fill="auto"/>
          <w:vAlign w:val="center"/>
        </w:tcPr>
        <w:p w14:paraId="273E3C26" w14:textId="77777777" w:rsidR="0013308E" w:rsidRPr="00DF5522" w:rsidRDefault="0013308E" w:rsidP="00100510">
          <w:pPr>
            <w:jc w:val="center"/>
            <w:rPr>
              <w:rFonts w:ascii="Arial Narrow" w:hAnsi="Arial Narrow" w:cs="Arial Narrow"/>
              <w:sz w:val="22"/>
              <w:szCs w:val="22"/>
            </w:rPr>
          </w:pPr>
        </w:p>
      </w:tc>
      <w:tc>
        <w:tcPr>
          <w:tcW w:w="1493" w:type="dxa"/>
          <w:shd w:val="clear" w:color="auto" w:fill="auto"/>
          <w:vAlign w:val="center"/>
        </w:tcPr>
        <w:p w14:paraId="19963B8C" w14:textId="77777777" w:rsidR="0013308E" w:rsidRPr="00DF5522" w:rsidRDefault="0013308E" w:rsidP="00100510">
          <w:pPr>
            <w:jc w:val="center"/>
            <w:rPr>
              <w:rFonts w:ascii="Arial Narrow" w:hAnsi="Arial Narrow" w:cs="Arial Narrow"/>
              <w:sz w:val="20"/>
            </w:rPr>
          </w:pPr>
          <w:r w:rsidRPr="00DF5522">
            <w:rPr>
              <w:rFonts w:ascii="Arial Narrow" w:hAnsi="Arial Narrow" w:cs="Arial Narrow"/>
              <w:sz w:val="20"/>
            </w:rPr>
            <w:t xml:space="preserve">Стр </w:t>
          </w:r>
          <w:r w:rsidRPr="00DF5522">
            <w:rPr>
              <w:rFonts w:ascii="Arial Narrow" w:hAnsi="Arial Narrow" w:cs="Arial Narrow"/>
              <w:sz w:val="20"/>
            </w:rPr>
            <w:fldChar w:fldCharType="begin"/>
          </w:r>
          <w:r w:rsidRPr="00DF5522">
            <w:rPr>
              <w:rFonts w:ascii="Arial Narrow" w:hAnsi="Arial Narrow" w:cs="Arial Narrow"/>
              <w:sz w:val="20"/>
            </w:rPr>
            <w:instrText>PAGE   \* MERGEFORMAT</w:instrText>
          </w:r>
          <w:r w:rsidRPr="00DF5522">
            <w:rPr>
              <w:rFonts w:ascii="Arial Narrow" w:hAnsi="Arial Narrow" w:cs="Arial Narrow"/>
              <w:sz w:val="20"/>
            </w:rPr>
            <w:fldChar w:fldCharType="separate"/>
          </w:r>
          <w:r w:rsidR="005041F8">
            <w:rPr>
              <w:rFonts w:ascii="Arial Narrow" w:hAnsi="Arial Narrow" w:cs="Arial Narrow"/>
              <w:noProof/>
              <w:sz w:val="20"/>
            </w:rPr>
            <w:t>1</w:t>
          </w:r>
          <w:r w:rsidRPr="00DF5522">
            <w:rPr>
              <w:rFonts w:ascii="Arial Narrow" w:hAnsi="Arial Narrow" w:cs="Arial Narrow"/>
              <w:sz w:val="20"/>
            </w:rPr>
            <w:fldChar w:fldCharType="end"/>
          </w:r>
        </w:p>
      </w:tc>
    </w:tr>
  </w:tbl>
  <w:p w14:paraId="7F8A116C" w14:textId="77777777" w:rsidR="0013308E" w:rsidRPr="001A2348" w:rsidRDefault="0013308E" w:rsidP="001A23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24D4"/>
    <w:multiLevelType w:val="hybridMultilevel"/>
    <w:tmpl w:val="29D0564C"/>
    <w:lvl w:ilvl="0" w:tplc="45821BA2">
      <w:start w:val="1"/>
      <w:numFmt w:val="decimal"/>
      <w:lvlText w:val="%1."/>
      <w:lvlJc w:val="left"/>
      <w:pPr>
        <w:tabs>
          <w:tab w:val="num" w:pos="454"/>
        </w:tabs>
        <w:ind w:left="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2664A7C"/>
    <w:multiLevelType w:val="hybridMultilevel"/>
    <w:tmpl w:val="742ACC76"/>
    <w:lvl w:ilvl="0" w:tplc="45821BA2">
      <w:start w:val="1"/>
      <w:numFmt w:val="decimal"/>
      <w:lvlText w:val="%1."/>
      <w:lvlJc w:val="left"/>
      <w:pPr>
        <w:tabs>
          <w:tab w:val="num" w:pos="397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3D0D68"/>
    <w:multiLevelType w:val="hybridMultilevel"/>
    <w:tmpl w:val="092C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77E88"/>
    <w:multiLevelType w:val="hybridMultilevel"/>
    <w:tmpl w:val="742ACC76"/>
    <w:lvl w:ilvl="0" w:tplc="45821BA2">
      <w:start w:val="1"/>
      <w:numFmt w:val="decimal"/>
      <w:lvlText w:val="%1."/>
      <w:lvlJc w:val="left"/>
      <w:pPr>
        <w:tabs>
          <w:tab w:val="num" w:pos="397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025FB"/>
    <w:multiLevelType w:val="hybridMultilevel"/>
    <w:tmpl w:val="8BB8A528"/>
    <w:lvl w:ilvl="0" w:tplc="45821BA2">
      <w:start w:val="1"/>
      <w:numFmt w:val="decimal"/>
      <w:lvlText w:val="%1."/>
      <w:lvlJc w:val="left"/>
      <w:pPr>
        <w:tabs>
          <w:tab w:val="num" w:pos="397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E344D8"/>
    <w:multiLevelType w:val="hybridMultilevel"/>
    <w:tmpl w:val="8BB8A528"/>
    <w:lvl w:ilvl="0" w:tplc="45821BA2">
      <w:start w:val="1"/>
      <w:numFmt w:val="decimal"/>
      <w:lvlText w:val="%1."/>
      <w:lvlJc w:val="left"/>
      <w:pPr>
        <w:tabs>
          <w:tab w:val="num" w:pos="397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CF691C"/>
    <w:multiLevelType w:val="hybridMultilevel"/>
    <w:tmpl w:val="8280C932"/>
    <w:lvl w:ilvl="0" w:tplc="CA84D54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469E630C"/>
    <w:multiLevelType w:val="hybridMultilevel"/>
    <w:tmpl w:val="8BB8A528"/>
    <w:lvl w:ilvl="0" w:tplc="45821BA2">
      <w:start w:val="1"/>
      <w:numFmt w:val="decimal"/>
      <w:lvlText w:val="%1."/>
      <w:lvlJc w:val="left"/>
      <w:pPr>
        <w:tabs>
          <w:tab w:val="num" w:pos="397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B322F"/>
    <w:multiLevelType w:val="hybridMultilevel"/>
    <w:tmpl w:val="F8C2C64E"/>
    <w:lvl w:ilvl="0" w:tplc="587C12BA">
      <w:start w:val="1"/>
      <w:numFmt w:val="decimal"/>
      <w:lvlText w:val="%1."/>
      <w:lvlJc w:val="left"/>
      <w:pPr>
        <w:tabs>
          <w:tab w:val="num" w:pos="284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046B6"/>
    <w:multiLevelType w:val="multilevel"/>
    <w:tmpl w:val="C0AAE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056442"/>
    <w:multiLevelType w:val="hybridMultilevel"/>
    <w:tmpl w:val="23D28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0"/>
    <w:rsid w:val="00000ECD"/>
    <w:rsid w:val="00001075"/>
    <w:rsid w:val="00006188"/>
    <w:rsid w:val="00012577"/>
    <w:rsid w:val="0001492F"/>
    <w:rsid w:val="00017B9E"/>
    <w:rsid w:val="000233DF"/>
    <w:rsid w:val="000255BA"/>
    <w:rsid w:val="000268E8"/>
    <w:rsid w:val="00027A5C"/>
    <w:rsid w:val="00034FC1"/>
    <w:rsid w:val="0003658E"/>
    <w:rsid w:val="000566BB"/>
    <w:rsid w:val="000704C7"/>
    <w:rsid w:val="000715A2"/>
    <w:rsid w:val="00072B26"/>
    <w:rsid w:val="00072EF6"/>
    <w:rsid w:val="00075D37"/>
    <w:rsid w:val="00075D43"/>
    <w:rsid w:val="00090432"/>
    <w:rsid w:val="00096A3D"/>
    <w:rsid w:val="000A1B12"/>
    <w:rsid w:val="000A3C30"/>
    <w:rsid w:val="000A564F"/>
    <w:rsid w:val="000C3C03"/>
    <w:rsid w:val="000D143A"/>
    <w:rsid w:val="000D1D0E"/>
    <w:rsid w:val="000D2020"/>
    <w:rsid w:val="000D628E"/>
    <w:rsid w:val="000E1468"/>
    <w:rsid w:val="000F2CED"/>
    <w:rsid w:val="000F6656"/>
    <w:rsid w:val="00100510"/>
    <w:rsid w:val="00104B54"/>
    <w:rsid w:val="00105474"/>
    <w:rsid w:val="0011184B"/>
    <w:rsid w:val="00116EB1"/>
    <w:rsid w:val="001235F5"/>
    <w:rsid w:val="00127CF3"/>
    <w:rsid w:val="0013194F"/>
    <w:rsid w:val="0013308E"/>
    <w:rsid w:val="00134ECA"/>
    <w:rsid w:val="00136122"/>
    <w:rsid w:val="00141D10"/>
    <w:rsid w:val="00164C8B"/>
    <w:rsid w:val="0016581F"/>
    <w:rsid w:val="00167F27"/>
    <w:rsid w:val="00175A12"/>
    <w:rsid w:val="001764EE"/>
    <w:rsid w:val="00177038"/>
    <w:rsid w:val="001A1DFB"/>
    <w:rsid w:val="001A2348"/>
    <w:rsid w:val="001A4C0A"/>
    <w:rsid w:val="001B2E7B"/>
    <w:rsid w:val="001C2BFD"/>
    <w:rsid w:val="001C7A7F"/>
    <w:rsid w:val="001D2ED8"/>
    <w:rsid w:val="001E724A"/>
    <w:rsid w:val="001F1C1A"/>
    <w:rsid w:val="001F4A05"/>
    <w:rsid w:val="001F755C"/>
    <w:rsid w:val="00200725"/>
    <w:rsid w:val="002014FE"/>
    <w:rsid w:val="002267E7"/>
    <w:rsid w:val="00240226"/>
    <w:rsid w:val="0025358C"/>
    <w:rsid w:val="002642E7"/>
    <w:rsid w:val="0026707F"/>
    <w:rsid w:val="0027006B"/>
    <w:rsid w:val="00276CEB"/>
    <w:rsid w:val="002805F2"/>
    <w:rsid w:val="00281A61"/>
    <w:rsid w:val="00283C9E"/>
    <w:rsid w:val="00293DC5"/>
    <w:rsid w:val="002A023E"/>
    <w:rsid w:val="002A26B1"/>
    <w:rsid w:val="002A5DE7"/>
    <w:rsid w:val="002A7AD1"/>
    <w:rsid w:val="002B3343"/>
    <w:rsid w:val="002B3CC5"/>
    <w:rsid w:val="002B63C7"/>
    <w:rsid w:val="002B679F"/>
    <w:rsid w:val="002C2A7D"/>
    <w:rsid w:val="002C6C82"/>
    <w:rsid w:val="002D13A1"/>
    <w:rsid w:val="002E5482"/>
    <w:rsid w:val="002F534B"/>
    <w:rsid w:val="00307531"/>
    <w:rsid w:val="00314369"/>
    <w:rsid w:val="00314D3B"/>
    <w:rsid w:val="00331346"/>
    <w:rsid w:val="00333476"/>
    <w:rsid w:val="0035484B"/>
    <w:rsid w:val="003561A4"/>
    <w:rsid w:val="00363F91"/>
    <w:rsid w:val="00365FEC"/>
    <w:rsid w:val="0037033E"/>
    <w:rsid w:val="003750F7"/>
    <w:rsid w:val="00381B98"/>
    <w:rsid w:val="003820D6"/>
    <w:rsid w:val="003874F9"/>
    <w:rsid w:val="00395DEC"/>
    <w:rsid w:val="003967CD"/>
    <w:rsid w:val="003A15AD"/>
    <w:rsid w:val="003A3295"/>
    <w:rsid w:val="003A6617"/>
    <w:rsid w:val="003B1320"/>
    <w:rsid w:val="003B3EC7"/>
    <w:rsid w:val="003C0166"/>
    <w:rsid w:val="003C084B"/>
    <w:rsid w:val="003C1A8F"/>
    <w:rsid w:val="003C33F7"/>
    <w:rsid w:val="003C54A0"/>
    <w:rsid w:val="003D49C7"/>
    <w:rsid w:val="003D737C"/>
    <w:rsid w:val="003E05D1"/>
    <w:rsid w:val="003E3992"/>
    <w:rsid w:val="003E3BCC"/>
    <w:rsid w:val="003E6ADD"/>
    <w:rsid w:val="003F2281"/>
    <w:rsid w:val="003F2C63"/>
    <w:rsid w:val="003F4CF4"/>
    <w:rsid w:val="003F575B"/>
    <w:rsid w:val="003F7BDB"/>
    <w:rsid w:val="00403047"/>
    <w:rsid w:val="004031A9"/>
    <w:rsid w:val="004052B0"/>
    <w:rsid w:val="0041068C"/>
    <w:rsid w:val="00416141"/>
    <w:rsid w:val="00424D26"/>
    <w:rsid w:val="004255A7"/>
    <w:rsid w:val="00434DA6"/>
    <w:rsid w:val="00436084"/>
    <w:rsid w:val="0044105A"/>
    <w:rsid w:val="004423BB"/>
    <w:rsid w:val="00446689"/>
    <w:rsid w:val="00446C42"/>
    <w:rsid w:val="00450649"/>
    <w:rsid w:val="0045221B"/>
    <w:rsid w:val="00461436"/>
    <w:rsid w:val="00465731"/>
    <w:rsid w:val="00467EEE"/>
    <w:rsid w:val="00475B04"/>
    <w:rsid w:val="00475FCF"/>
    <w:rsid w:val="0048720B"/>
    <w:rsid w:val="00491978"/>
    <w:rsid w:val="00495309"/>
    <w:rsid w:val="00497008"/>
    <w:rsid w:val="004A0D7F"/>
    <w:rsid w:val="004A30B9"/>
    <w:rsid w:val="004A4494"/>
    <w:rsid w:val="004B1677"/>
    <w:rsid w:val="004B73A5"/>
    <w:rsid w:val="004B75AF"/>
    <w:rsid w:val="004C0FC0"/>
    <w:rsid w:val="004C7F52"/>
    <w:rsid w:val="004D19B1"/>
    <w:rsid w:val="004D3DBB"/>
    <w:rsid w:val="004D679E"/>
    <w:rsid w:val="004E0F5C"/>
    <w:rsid w:val="004E3452"/>
    <w:rsid w:val="004F05B6"/>
    <w:rsid w:val="004F449F"/>
    <w:rsid w:val="004F5DC1"/>
    <w:rsid w:val="005041F8"/>
    <w:rsid w:val="005110C5"/>
    <w:rsid w:val="005129EE"/>
    <w:rsid w:val="0051671F"/>
    <w:rsid w:val="005335B6"/>
    <w:rsid w:val="00533904"/>
    <w:rsid w:val="00545F79"/>
    <w:rsid w:val="005621DD"/>
    <w:rsid w:val="00576325"/>
    <w:rsid w:val="00582862"/>
    <w:rsid w:val="0059048A"/>
    <w:rsid w:val="005918F0"/>
    <w:rsid w:val="00594EE3"/>
    <w:rsid w:val="005A08E0"/>
    <w:rsid w:val="005A1AF3"/>
    <w:rsid w:val="005A3AF0"/>
    <w:rsid w:val="005B5344"/>
    <w:rsid w:val="005B5575"/>
    <w:rsid w:val="005B60DE"/>
    <w:rsid w:val="005B7337"/>
    <w:rsid w:val="005C2F10"/>
    <w:rsid w:val="005C7A01"/>
    <w:rsid w:val="005D4A25"/>
    <w:rsid w:val="005D761D"/>
    <w:rsid w:val="005E1FCE"/>
    <w:rsid w:val="005E3DF2"/>
    <w:rsid w:val="005F11DE"/>
    <w:rsid w:val="005F2B95"/>
    <w:rsid w:val="005F68FB"/>
    <w:rsid w:val="00601D27"/>
    <w:rsid w:val="00610481"/>
    <w:rsid w:val="00613D3E"/>
    <w:rsid w:val="0061791B"/>
    <w:rsid w:val="00617BD9"/>
    <w:rsid w:val="00621806"/>
    <w:rsid w:val="0062320E"/>
    <w:rsid w:val="00623D26"/>
    <w:rsid w:val="006246A4"/>
    <w:rsid w:val="006315B1"/>
    <w:rsid w:val="00636EE9"/>
    <w:rsid w:val="00640D44"/>
    <w:rsid w:val="0064277F"/>
    <w:rsid w:val="0064377C"/>
    <w:rsid w:val="00650B80"/>
    <w:rsid w:val="0065225A"/>
    <w:rsid w:val="006524F1"/>
    <w:rsid w:val="0065273C"/>
    <w:rsid w:val="006528C5"/>
    <w:rsid w:val="00653470"/>
    <w:rsid w:val="00655916"/>
    <w:rsid w:val="0065741C"/>
    <w:rsid w:val="00665436"/>
    <w:rsid w:val="00670424"/>
    <w:rsid w:val="006718E0"/>
    <w:rsid w:val="00676D24"/>
    <w:rsid w:val="00683D4A"/>
    <w:rsid w:val="006867E6"/>
    <w:rsid w:val="006934AB"/>
    <w:rsid w:val="0069764A"/>
    <w:rsid w:val="006A29EB"/>
    <w:rsid w:val="006A758D"/>
    <w:rsid w:val="006C57C0"/>
    <w:rsid w:val="006C5824"/>
    <w:rsid w:val="006E76EE"/>
    <w:rsid w:val="00707005"/>
    <w:rsid w:val="00707F0C"/>
    <w:rsid w:val="007235D0"/>
    <w:rsid w:val="00724048"/>
    <w:rsid w:val="00743F75"/>
    <w:rsid w:val="0074441D"/>
    <w:rsid w:val="00751DB1"/>
    <w:rsid w:val="00753805"/>
    <w:rsid w:val="007542D0"/>
    <w:rsid w:val="00760159"/>
    <w:rsid w:val="007607F9"/>
    <w:rsid w:val="00766FED"/>
    <w:rsid w:val="00767C3C"/>
    <w:rsid w:val="007755E4"/>
    <w:rsid w:val="00785322"/>
    <w:rsid w:val="00785CEB"/>
    <w:rsid w:val="007871D1"/>
    <w:rsid w:val="00797571"/>
    <w:rsid w:val="00797810"/>
    <w:rsid w:val="007A4195"/>
    <w:rsid w:val="007A6CF6"/>
    <w:rsid w:val="007C5EB3"/>
    <w:rsid w:val="007C5FCF"/>
    <w:rsid w:val="007C7121"/>
    <w:rsid w:val="007D3D74"/>
    <w:rsid w:val="007F28F0"/>
    <w:rsid w:val="007F4485"/>
    <w:rsid w:val="0080011C"/>
    <w:rsid w:val="00800138"/>
    <w:rsid w:val="00806188"/>
    <w:rsid w:val="00821F4C"/>
    <w:rsid w:val="00833E34"/>
    <w:rsid w:val="0083482E"/>
    <w:rsid w:val="008415EB"/>
    <w:rsid w:val="008504D8"/>
    <w:rsid w:val="008514CD"/>
    <w:rsid w:val="0085762F"/>
    <w:rsid w:val="00864137"/>
    <w:rsid w:val="008663B4"/>
    <w:rsid w:val="00880BDF"/>
    <w:rsid w:val="0088603F"/>
    <w:rsid w:val="008909F9"/>
    <w:rsid w:val="00890C7A"/>
    <w:rsid w:val="00891EFE"/>
    <w:rsid w:val="008A44F0"/>
    <w:rsid w:val="008B2018"/>
    <w:rsid w:val="008B7153"/>
    <w:rsid w:val="008C16A3"/>
    <w:rsid w:val="008C34BB"/>
    <w:rsid w:val="008C5B5D"/>
    <w:rsid w:val="008C7F1B"/>
    <w:rsid w:val="008D19E1"/>
    <w:rsid w:val="008D3B9F"/>
    <w:rsid w:val="008D5022"/>
    <w:rsid w:val="008F1AA7"/>
    <w:rsid w:val="0090198D"/>
    <w:rsid w:val="00902C92"/>
    <w:rsid w:val="00905990"/>
    <w:rsid w:val="009067CD"/>
    <w:rsid w:val="00914495"/>
    <w:rsid w:val="00916071"/>
    <w:rsid w:val="009210AF"/>
    <w:rsid w:val="009212E0"/>
    <w:rsid w:val="0092560F"/>
    <w:rsid w:val="00926F47"/>
    <w:rsid w:val="00931894"/>
    <w:rsid w:val="0094139C"/>
    <w:rsid w:val="00945099"/>
    <w:rsid w:val="0094684E"/>
    <w:rsid w:val="00946B19"/>
    <w:rsid w:val="009471E1"/>
    <w:rsid w:val="00952241"/>
    <w:rsid w:val="0095324A"/>
    <w:rsid w:val="00960FF5"/>
    <w:rsid w:val="00966CC7"/>
    <w:rsid w:val="00981FD7"/>
    <w:rsid w:val="00983D7F"/>
    <w:rsid w:val="00984E11"/>
    <w:rsid w:val="009874F2"/>
    <w:rsid w:val="009923A2"/>
    <w:rsid w:val="009950EA"/>
    <w:rsid w:val="00997942"/>
    <w:rsid w:val="009A3B44"/>
    <w:rsid w:val="009A6C4C"/>
    <w:rsid w:val="009B38CB"/>
    <w:rsid w:val="009B5062"/>
    <w:rsid w:val="009B6C5B"/>
    <w:rsid w:val="009C1E6E"/>
    <w:rsid w:val="009D5A54"/>
    <w:rsid w:val="009E0221"/>
    <w:rsid w:val="009F2A6E"/>
    <w:rsid w:val="00A02501"/>
    <w:rsid w:val="00A1379B"/>
    <w:rsid w:val="00A13E21"/>
    <w:rsid w:val="00A147DD"/>
    <w:rsid w:val="00A16C4B"/>
    <w:rsid w:val="00A24884"/>
    <w:rsid w:val="00A259B9"/>
    <w:rsid w:val="00A27B1D"/>
    <w:rsid w:val="00A32FD1"/>
    <w:rsid w:val="00A37F2D"/>
    <w:rsid w:val="00A404DE"/>
    <w:rsid w:val="00A4091F"/>
    <w:rsid w:val="00A5499B"/>
    <w:rsid w:val="00A5787D"/>
    <w:rsid w:val="00A66939"/>
    <w:rsid w:val="00A73A60"/>
    <w:rsid w:val="00A758CA"/>
    <w:rsid w:val="00A81634"/>
    <w:rsid w:val="00A82756"/>
    <w:rsid w:val="00A829F1"/>
    <w:rsid w:val="00A83C87"/>
    <w:rsid w:val="00A96863"/>
    <w:rsid w:val="00AB4103"/>
    <w:rsid w:val="00AB5189"/>
    <w:rsid w:val="00AB6473"/>
    <w:rsid w:val="00AC02E6"/>
    <w:rsid w:val="00AC16AB"/>
    <w:rsid w:val="00AC16F0"/>
    <w:rsid w:val="00AC31B1"/>
    <w:rsid w:val="00AC5D54"/>
    <w:rsid w:val="00AC6C14"/>
    <w:rsid w:val="00AC7008"/>
    <w:rsid w:val="00AD06CE"/>
    <w:rsid w:val="00AF0403"/>
    <w:rsid w:val="00AF05DA"/>
    <w:rsid w:val="00B01759"/>
    <w:rsid w:val="00B0648B"/>
    <w:rsid w:val="00B157EA"/>
    <w:rsid w:val="00B2274C"/>
    <w:rsid w:val="00B26EBA"/>
    <w:rsid w:val="00B33D8D"/>
    <w:rsid w:val="00B3685B"/>
    <w:rsid w:val="00B44075"/>
    <w:rsid w:val="00B651B1"/>
    <w:rsid w:val="00B66902"/>
    <w:rsid w:val="00B75BFA"/>
    <w:rsid w:val="00B82126"/>
    <w:rsid w:val="00B82346"/>
    <w:rsid w:val="00B826C6"/>
    <w:rsid w:val="00B82EBF"/>
    <w:rsid w:val="00B82F95"/>
    <w:rsid w:val="00B94B97"/>
    <w:rsid w:val="00BA7AB4"/>
    <w:rsid w:val="00BB0985"/>
    <w:rsid w:val="00BB161B"/>
    <w:rsid w:val="00BB4CC1"/>
    <w:rsid w:val="00BC3B19"/>
    <w:rsid w:val="00BC4B85"/>
    <w:rsid w:val="00BC7304"/>
    <w:rsid w:val="00BD1B34"/>
    <w:rsid w:val="00BD3D3E"/>
    <w:rsid w:val="00BE0E7F"/>
    <w:rsid w:val="00BF20A3"/>
    <w:rsid w:val="00BF6E56"/>
    <w:rsid w:val="00C105F6"/>
    <w:rsid w:val="00C14D9C"/>
    <w:rsid w:val="00C20904"/>
    <w:rsid w:val="00C24417"/>
    <w:rsid w:val="00C24888"/>
    <w:rsid w:val="00C26337"/>
    <w:rsid w:val="00C33595"/>
    <w:rsid w:val="00C41EED"/>
    <w:rsid w:val="00C50E1F"/>
    <w:rsid w:val="00C57CB6"/>
    <w:rsid w:val="00C622F1"/>
    <w:rsid w:val="00C70B00"/>
    <w:rsid w:val="00C77D01"/>
    <w:rsid w:val="00C82024"/>
    <w:rsid w:val="00C92A83"/>
    <w:rsid w:val="00C945EF"/>
    <w:rsid w:val="00C95332"/>
    <w:rsid w:val="00C96482"/>
    <w:rsid w:val="00CA302D"/>
    <w:rsid w:val="00CA448F"/>
    <w:rsid w:val="00CA76CC"/>
    <w:rsid w:val="00CB1A87"/>
    <w:rsid w:val="00CB601D"/>
    <w:rsid w:val="00CC3121"/>
    <w:rsid w:val="00CD0B7B"/>
    <w:rsid w:val="00CD6E3B"/>
    <w:rsid w:val="00CE1305"/>
    <w:rsid w:val="00CE19E6"/>
    <w:rsid w:val="00CE2F4B"/>
    <w:rsid w:val="00CE3040"/>
    <w:rsid w:val="00CF061A"/>
    <w:rsid w:val="00CF15BF"/>
    <w:rsid w:val="00CF353F"/>
    <w:rsid w:val="00D020D9"/>
    <w:rsid w:val="00D11146"/>
    <w:rsid w:val="00D114F6"/>
    <w:rsid w:val="00D20521"/>
    <w:rsid w:val="00D26CC4"/>
    <w:rsid w:val="00D330F6"/>
    <w:rsid w:val="00D33817"/>
    <w:rsid w:val="00D43312"/>
    <w:rsid w:val="00D435BF"/>
    <w:rsid w:val="00D44A3D"/>
    <w:rsid w:val="00D44FBD"/>
    <w:rsid w:val="00D47966"/>
    <w:rsid w:val="00D5081A"/>
    <w:rsid w:val="00D50F7E"/>
    <w:rsid w:val="00D55EE8"/>
    <w:rsid w:val="00D55F6B"/>
    <w:rsid w:val="00D6032C"/>
    <w:rsid w:val="00D739C0"/>
    <w:rsid w:val="00D75E4B"/>
    <w:rsid w:val="00D77863"/>
    <w:rsid w:val="00D77D8A"/>
    <w:rsid w:val="00D80884"/>
    <w:rsid w:val="00D813F9"/>
    <w:rsid w:val="00D82F23"/>
    <w:rsid w:val="00D83552"/>
    <w:rsid w:val="00D8759F"/>
    <w:rsid w:val="00D91F26"/>
    <w:rsid w:val="00D95058"/>
    <w:rsid w:val="00D9589A"/>
    <w:rsid w:val="00DC6D12"/>
    <w:rsid w:val="00DD3417"/>
    <w:rsid w:val="00DE2C36"/>
    <w:rsid w:val="00DE7C66"/>
    <w:rsid w:val="00E00C4F"/>
    <w:rsid w:val="00E02080"/>
    <w:rsid w:val="00E02250"/>
    <w:rsid w:val="00E02E21"/>
    <w:rsid w:val="00E13524"/>
    <w:rsid w:val="00E17DE0"/>
    <w:rsid w:val="00E31715"/>
    <w:rsid w:val="00E42699"/>
    <w:rsid w:val="00E46CFE"/>
    <w:rsid w:val="00E8077B"/>
    <w:rsid w:val="00E90829"/>
    <w:rsid w:val="00E90B9E"/>
    <w:rsid w:val="00E93523"/>
    <w:rsid w:val="00E97060"/>
    <w:rsid w:val="00EA767F"/>
    <w:rsid w:val="00EA7D20"/>
    <w:rsid w:val="00EB355D"/>
    <w:rsid w:val="00EB3EB2"/>
    <w:rsid w:val="00EB57DA"/>
    <w:rsid w:val="00EC0DD2"/>
    <w:rsid w:val="00EC3095"/>
    <w:rsid w:val="00EC3482"/>
    <w:rsid w:val="00EC701F"/>
    <w:rsid w:val="00ED2255"/>
    <w:rsid w:val="00ED3069"/>
    <w:rsid w:val="00ED4C8F"/>
    <w:rsid w:val="00ED7C71"/>
    <w:rsid w:val="00EE1965"/>
    <w:rsid w:val="00EE1CA7"/>
    <w:rsid w:val="00EF2134"/>
    <w:rsid w:val="00EF253E"/>
    <w:rsid w:val="00F023F2"/>
    <w:rsid w:val="00F10E36"/>
    <w:rsid w:val="00F12508"/>
    <w:rsid w:val="00F16303"/>
    <w:rsid w:val="00F16A21"/>
    <w:rsid w:val="00F242E5"/>
    <w:rsid w:val="00F25453"/>
    <w:rsid w:val="00F26CAA"/>
    <w:rsid w:val="00F31039"/>
    <w:rsid w:val="00F312DA"/>
    <w:rsid w:val="00F31EAD"/>
    <w:rsid w:val="00F35338"/>
    <w:rsid w:val="00F433C5"/>
    <w:rsid w:val="00F43C9F"/>
    <w:rsid w:val="00F476BF"/>
    <w:rsid w:val="00F54875"/>
    <w:rsid w:val="00F55F16"/>
    <w:rsid w:val="00F60B15"/>
    <w:rsid w:val="00F61266"/>
    <w:rsid w:val="00F62FFE"/>
    <w:rsid w:val="00F71143"/>
    <w:rsid w:val="00F75EA1"/>
    <w:rsid w:val="00F90D1E"/>
    <w:rsid w:val="00F91DB3"/>
    <w:rsid w:val="00F95F83"/>
    <w:rsid w:val="00FA5A4D"/>
    <w:rsid w:val="00FA6FE9"/>
    <w:rsid w:val="00FC1967"/>
    <w:rsid w:val="00FC3022"/>
    <w:rsid w:val="00FE70E7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A4A8"/>
  <w15:docId w15:val="{29E06D61-9867-448F-AE85-FF8A204F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718E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6718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Balloon Text"/>
    <w:basedOn w:val="a"/>
    <w:link w:val="a4"/>
    <w:semiHidden/>
    <w:rsid w:val="006718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718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rsid w:val="006718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18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718E0"/>
  </w:style>
  <w:style w:type="paragraph" w:styleId="a8">
    <w:name w:val="header"/>
    <w:basedOn w:val="a"/>
    <w:link w:val="a9"/>
    <w:uiPriority w:val="99"/>
    <w:rsid w:val="00671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6718E0"/>
    <w:pPr>
      <w:ind w:firstLine="709"/>
      <w:jc w:val="both"/>
    </w:pPr>
    <w:rPr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6718E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10">
    <w:name w:val="Style10"/>
    <w:basedOn w:val="a"/>
    <w:uiPriority w:val="99"/>
    <w:rsid w:val="006718E0"/>
    <w:pPr>
      <w:widowControl w:val="0"/>
      <w:autoSpaceDE w:val="0"/>
      <w:autoSpaceDN w:val="0"/>
      <w:adjustRightInd w:val="0"/>
      <w:spacing w:line="314" w:lineRule="exact"/>
      <w:ind w:firstLine="734"/>
      <w:jc w:val="both"/>
    </w:pPr>
    <w:rPr>
      <w:rFonts w:ascii="Franklin Gothic Medium Cond" w:hAnsi="Franklin Gothic Medium Cond" w:cs="Franklin Gothic Medium Cond"/>
    </w:rPr>
  </w:style>
  <w:style w:type="paragraph" w:customStyle="1" w:styleId="ac">
    <w:name w:val="Знак Знак Знак"/>
    <w:basedOn w:val="a"/>
    <w:rsid w:val="006718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rsid w:val="006718E0"/>
    <w:rPr>
      <w:color w:val="0000FF"/>
      <w:u w:val="single"/>
    </w:rPr>
  </w:style>
  <w:style w:type="paragraph" w:styleId="ae">
    <w:name w:val="Normal (Web)"/>
    <w:basedOn w:val="a"/>
    <w:unhideWhenUsed/>
    <w:rsid w:val="006718E0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4F05B6"/>
    <w:pPr>
      <w:ind w:left="720"/>
      <w:contextualSpacing/>
    </w:pPr>
  </w:style>
  <w:style w:type="table" w:styleId="af0">
    <w:name w:val="Table Grid"/>
    <w:basedOn w:val="a1"/>
    <w:uiPriority w:val="39"/>
    <w:rsid w:val="00AC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User</cp:lastModifiedBy>
  <cp:revision>3</cp:revision>
  <cp:lastPrinted>2019-03-26T07:54:00Z</cp:lastPrinted>
  <dcterms:created xsi:type="dcterms:W3CDTF">2025-06-25T12:03:00Z</dcterms:created>
  <dcterms:modified xsi:type="dcterms:W3CDTF">2025-06-25T13:37:00Z</dcterms:modified>
</cp:coreProperties>
</file>